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7701" w14:textId="77777777" w:rsidR="00362544" w:rsidRPr="009B4272" w:rsidRDefault="00962568" w:rsidP="00962568">
      <w:pPr>
        <w:jc w:val="both"/>
        <w:rPr>
          <w:b/>
        </w:rPr>
      </w:pPr>
      <w:r w:rsidRPr="009B4272">
        <w:rPr>
          <w:b/>
        </w:rPr>
        <w:t>Vragenlijst leergeschiedenis basisschool</w:t>
      </w:r>
    </w:p>
    <w:p w14:paraId="30E73D87" w14:textId="77777777" w:rsidR="00962568" w:rsidRDefault="00962568" w:rsidP="00962568">
      <w:pPr>
        <w:pStyle w:val="Geenafstand"/>
        <w:jc w:val="both"/>
      </w:pPr>
      <w:r>
        <w:t xml:space="preserve">Een leerling van jullie school is tijdens het signaleringsonderzoek voor dyslexie geselecteerd voor verdere screening naar lees- </w:t>
      </w:r>
      <w:r w:rsidR="002D513F">
        <w:t>en/of spellingspro</w:t>
      </w:r>
      <w:r>
        <w:t>blemen. Om een goed beeld te krijgen van de leergeschiedenis van deze leerling, willen wij vragen u deze vragenlijst in te vullen.</w:t>
      </w:r>
    </w:p>
    <w:p w14:paraId="3230278E" w14:textId="77777777" w:rsidR="00962568" w:rsidRDefault="00962568" w:rsidP="00962568">
      <w:pPr>
        <w:pStyle w:val="Geenafstand"/>
        <w:jc w:val="both"/>
      </w:pPr>
    </w:p>
    <w:p w14:paraId="00F5495A" w14:textId="77777777" w:rsidR="00F27AB4" w:rsidRDefault="00962568" w:rsidP="00F27AB4">
      <w:pPr>
        <w:pStyle w:val="Geenafstand"/>
      </w:pPr>
      <w:r>
        <w:t>Naam leerling</w:t>
      </w:r>
      <w:r>
        <w:tab/>
      </w:r>
      <w:r>
        <w:tab/>
        <w:t xml:space="preserve">: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bookmarkEnd w:id="0"/>
    </w:p>
    <w:p w14:paraId="130BB9E8" w14:textId="216F6AFD" w:rsidR="00962568" w:rsidRDefault="00F27AB4" w:rsidP="00F27AB4">
      <w:pPr>
        <w:pStyle w:val="Geenafstand"/>
      </w:pPr>
      <w:r>
        <w:t>G</w:t>
      </w:r>
      <w:r w:rsidR="00962568">
        <w:t>eboortedatum</w:t>
      </w:r>
      <w:r w:rsidR="00962568">
        <w:tab/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3E7A4AA" w14:textId="7D36687F" w:rsidR="00962568" w:rsidRDefault="00962568" w:rsidP="00F27AB4">
      <w:pPr>
        <w:pStyle w:val="Geenafstand"/>
      </w:pPr>
      <w:r>
        <w:t>Schoolloopbaan</w:t>
      </w:r>
      <w:r>
        <w:tab/>
        <w:t xml:space="preserve">: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28A4EE1E" w14:textId="4047797D" w:rsidR="00962568" w:rsidRDefault="00962568" w:rsidP="00F27AB4">
      <w:pPr>
        <w:pStyle w:val="Geenafstand"/>
      </w:pPr>
      <w:r>
        <w:t>School</w:t>
      </w:r>
      <w:r>
        <w:tab/>
      </w:r>
      <w:r>
        <w:tab/>
      </w:r>
      <w:r>
        <w:tab/>
        <w:t xml:space="preserve">: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5A4FBF00" w14:textId="59ABD482" w:rsidR="00962568" w:rsidRDefault="00962568" w:rsidP="00F27AB4">
      <w:pPr>
        <w:pStyle w:val="Geenafstand"/>
      </w:pPr>
      <w:r>
        <w:t>Ingevuld door</w:t>
      </w:r>
      <w:r>
        <w:tab/>
      </w:r>
      <w:r>
        <w:tab/>
        <w:t xml:space="preserve">: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>
        <w:t xml:space="preserve"> Functie: RT-er/IB-er/leerkracht/directeur</w:t>
      </w:r>
      <w:r w:rsidR="00F27AB4">
        <w:t xml:space="preserve">: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405F557E" w14:textId="435576B2" w:rsidR="00962568" w:rsidRDefault="00962568" w:rsidP="00F27AB4">
      <w:pPr>
        <w:pStyle w:val="Geenafstand"/>
      </w:pPr>
      <w:r>
        <w:t>Datum</w:t>
      </w:r>
      <w:r>
        <w:tab/>
      </w:r>
      <w:r>
        <w:tab/>
      </w:r>
      <w:r>
        <w:tab/>
        <w:t xml:space="preserve">: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245F8B3B" w14:textId="77777777" w:rsidR="00962568" w:rsidRDefault="00962568" w:rsidP="00962568">
      <w:pPr>
        <w:pStyle w:val="Geenafstand"/>
        <w:jc w:val="both"/>
      </w:pPr>
    </w:p>
    <w:p w14:paraId="006D22B7" w14:textId="77777777" w:rsidR="00962568" w:rsidRPr="006813C4" w:rsidRDefault="00962568" w:rsidP="00962568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6813C4">
        <w:rPr>
          <w:u w:val="single"/>
        </w:rPr>
        <w:t>Heeft de leerling een dyslexieverklaring?</w:t>
      </w:r>
    </w:p>
    <w:p w14:paraId="75D97682" w14:textId="47B98C7A" w:rsidR="00962568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962568">
        <w:t xml:space="preserve">Ja, afgegeven op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962568">
        <w:t xml:space="preserve"> door</w:t>
      </w:r>
      <w:r w:rsidR="00F27AB4">
        <w:t xml:space="preserve">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32A443A1" w14:textId="77777777" w:rsidR="00962568" w:rsidRPr="00E91784" w:rsidRDefault="00962568" w:rsidP="00962568">
      <w:pPr>
        <w:pStyle w:val="Geenafstand"/>
        <w:ind w:left="1068"/>
        <w:jc w:val="both"/>
        <w:rPr>
          <w:b/>
          <w:sz w:val="18"/>
          <w:szCs w:val="18"/>
        </w:rPr>
      </w:pPr>
      <w:r>
        <w:t>(naam instelling en onderzoeker)</w:t>
      </w:r>
      <w:r w:rsidR="00E91784">
        <w:t xml:space="preserve"> </w:t>
      </w:r>
      <w:r w:rsidR="00E91784">
        <w:rPr>
          <w:b/>
          <w:sz w:val="18"/>
          <w:szCs w:val="18"/>
        </w:rPr>
        <w:t>in dit geval is aanmelding voor dyslexieonderzoek niet nodig</w:t>
      </w:r>
    </w:p>
    <w:p w14:paraId="62C333CE" w14:textId="0D9A50AB" w:rsidR="00962568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62568">
        <w:t>Nee</w:t>
      </w:r>
    </w:p>
    <w:p w14:paraId="75A74824" w14:textId="77777777" w:rsidR="00962568" w:rsidRDefault="00962568" w:rsidP="00962568">
      <w:pPr>
        <w:pStyle w:val="Geenafstand"/>
        <w:jc w:val="both"/>
      </w:pPr>
    </w:p>
    <w:p w14:paraId="2D8772E8" w14:textId="77777777" w:rsidR="00962568" w:rsidRPr="006813C4" w:rsidRDefault="00962568" w:rsidP="00962568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6813C4">
        <w:rPr>
          <w:u w:val="single"/>
        </w:rPr>
        <w:t>Is er bij deze leerling in het verleden een psychologisch onderzoek afgenomen?</w:t>
      </w:r>
    </w:p>
    <w:p w14:paraId="4050026D" w14:textId="7B9FD5A1" w:rsidR="00962568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62568">
        <w:t>Ja, op (datum)</w:t>
      </w:r>
      <w:r w:rsidR="00F27AB4">
        <w:t xml:space="preserve">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</w:t>
      </w:r>
      <w:r w:rsidR="00962568">
        <w:t>door</w:t>
      </w:r>
      <w:r w:rsidR="00F27AB4">
        <w:t xml:space="preserve">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</w:t>
      </w:r>
      <w:r w:rsidR="00E91784">
        <w:rPr>
          <w:b/>
          <w:sz w:val="18"/>
          <w:szCs w:val="18"/>
        </w:rPr>
        <w:t>graag kopie meezenden</w:t>
      </w:r>
    </w:p>
    <w:p w14:paraId="5879E8C3" w14:textId="3A1E8D23" w:rsidR="00962568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62568">
        <w:t>Nee</w:t>
      </w:r>
    </w:p>
    <w:p w14:paraId="57E36086" w14:textId="77777777" w:rsidR="00962568" w:rsidRDefault="00962568" w:rsidP="00962568">
      <w:pPr>
        <w:pStyle w:val="Geenafstand"/>
        <w:jc w:val="both"/>
      </w:pPr>
    </w:p>
    <w:p w14:paraId="48FACCCC" w14:textId="77777777" w:rsidR="00962568" w:rsidRPr="006813C4" w:rsidRDefault="00962568" w:rsidP="00962568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6813C4">
        <w:rPr>
          <w:u w:val="single"/>
        </w:rPr>
        <w:t>Is er bij de leerling sprake van een lichamelijke of zintuiglijke beperking?</w:t>
      </w:r>
    </w:p>
    <w:p w14:paraId="588F78F6" w14:textId="64212738" w:rsidR="00962568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62568">
        <w:t xml:space="preserve">Ja, namelijk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132060D1" w14:textId="4E5CCE08" w:rsidR="00962568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62568">
        <w:t>Nee</w:t>
      </w:r>
    </w:p>
    <w:p w14:paraId="5C2EF788" w14:textId="77777777" w:rsidR="00962568" w:rsidRDefault="00962568" w:rsidP="00962568">
      <w:pPr>
        <w:pStyle w:val="Geenafstand"/>
        <w:jc w:val="both"/>
      </w:pPr>
    </w:p>
    <w:p w14:paraId="10DB12CC" w14:textId="77777777" w:rsidR="00962568" w:rsidRPr="006813C4" w:rsidRDefault="00346889" w:rsidP="00962568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6813C4">
        <w:rPr>
          <w:u w:val="single"/>
        </w:rPr>
        <w:t>Hoe is in het algemeen de leerontwikkeling geweest van deze leerling?</w:t>
      </w:r>
    </w:p>
    <w:p w14:paraId="3F6CCF49" w14:textId="77777777" w:rsidR="00346889" w:rsidRPr="00E91784" w:rsidRDefault="00346889" w:rsidP="00346889">
      <w:pPr>
        <w:pStyle w:val="Geenafstand"/>
        <w:ind w:left="720"/>
        <w:jc w:val="both"/>
        <w:rPr>
          <w:b/>
          <w:sz w:val="18"/>
          <w:szCs w:val="18"/>
        </w:rPr>
      </w:pPr>
      <w:r w:rsidRPr="00E91784">
        <w:rPr>
          <w:b/>
          <w:sz w:val="18"/>
          <w:szCs w:val="18"/>
        </w:rPr>
        <w:t xml:space="preserve">(Indien u een leerlingvolgsysteem heeft, ontvangen wij graag een uitdraai of kopie van de toetsresultaten van deze leerling gedurende zijn/haar schoolloopbaan </w:t>
      </w:r>
      <w:r w:rsidR="00E91784" w:rsidRPr="00E91784">
        <w:rPr>
          <w:b/>
          <w:sz w:val="18"/>
          <w:szCs w:val="18"/>
        </w:rPr>
        <w:t>(groep 3 t/m 8)</w:t>
      </w:r>
      <w:r w:rsidRPr="00E91784">
        <w:rPr>
          <w:b/>
          <w:sz w:val="18"/>
          <w:szCs w:val="18"/>
        </w:rPr>
        <w:t>bij u op school. Het is dan niet meer noodzakelijk om hieronder de gegevens in te vullen)</w:t>
      </w:r>
    </w:p>
    <w:p w14:paraId="4C58FFAE" w14:textId="77777777" w:rsidR="00346889" w:rsidRDefault="00346889" w:rsidP="00346889">
      <w:pPr>
        <w:pStyle w:val="Geenafstand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2"/>
        <w:gridCol w:w="2012"/>
        <w:gridCol w:w="2037"/>
        <w:gridCol w:w="2199"/>
      </w:tblGrid>
      <w:tr w:rsidR="00346889" w:rsidRPr="0009338B" w14:paraId="3AB82D47" w14:textId="77777777" w:rsidTr="0009338B">
        <w:tc>
          <w:tcPr>
            <w:tcW w:w="2303" w:type="dxa"/>
          </w:tcPr>
          <w:p w14:paraId="0D55A017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Schoolvak</w:t>
            </w:r>
          </w:p>
        </w:tc>
        <w:tc>
          <w:tcPr>
            <w:tcW w:w="2303" w:type="dxa"/>
          </w:tcPr>
          <w:p w14:paraId="28EB38B8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Toets</w:t>
            </w:r>
          </w:p>
        </w:tc>
        <w:tc>
          <w:tcPr>
            <w:tcW w:w="2303" w:type="dxa"/>
          </w:tcPr>
          <w:p w14:paraId="62EBC4AE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Datum afname</w:t>
            </w:r>
          </w:p>
        </w:tc>
        <w:tc>
          <w:tcPr>
            <w:tcW w:w="2303" w:type="dxa"/>
          </w:tcPr>
          <w:p w14:paraId="09E53F40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Score/dle</w:t>
            </w:r>
            <w:r w:rsidR="009B4272" w:rsidRPr="0009338B">
              <w:t>/niveau</w:t>
            </w:r>
          </w:p>
        </w:tc>
      </w:tr>
      <w:tr w:rsidR="00346889" w:rsidRPr="0009338B" w14:paraId="241C1E7C" w14:textId="77777777" w:rsidTr="0009338B">
        <w:tc>
          <w:tcPr>
            <w:tcW w:w="2303" w:type="dxa"/>
          </w:tcPr>
          <w:p w14:paraId="46ADCB05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Technisch lezen</w:t>
            </w:r>
          </w:p>
          <w:p w14:paraId="14524A92" w14:textId="77777777" w:rsidR="00346889" w:rsidRPr="0009338B" w:rsidRDefault="00346889" w:rsidP="0009338B">
            <w:pPr>
              <w:pStyle w:val="Geenafstand"/>
              <w:jc w:val="both"/>
            </w:pPr>
          </w:p>
        </w:tc>
        <w:tc>
          <w:tcPr>
            <w:tcW w:w="2303" w:type="dxa"/>
          </w:tcPr>
          <w:p w14:paraId="34038F04" w14:textId="14C9072F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7926D57" w14:textId="7F2541C1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177950C4" w14:textId="53588558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6889" w:rsidRPr="0009338B" w14:paraId="4E9BC2BD" w14:textId="77777777" w:rsidTr="0009338B">
        <w:tc>
          <w:tcPr>
            <w:tcW w:w="2303" w:type="dxa"/>
          </w:tcPr>
          <w:p w14:paraId="65CA461F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Begrijpend lezen</w:t>
            </w:r>
          </w:p>
          <w:p w14:paraId="1BF1139E" w14:textId="77777777" w:rsidR="00346889" w:rsidRPr="0009338B" w:rsidRDefault="00346889" w:rsidP="0009338B">
            <w:pPr>
              <w:pStyle w:val="Geenafstand"/>
              <w:jc w:val="both"/>
            </w:pPr>
          </w:p>
        </w:tc>
        <w:tc>
          <w:tcPr>
            <w:tcW w:w="2303" w:type="dxa"/>
          </w:tcPr>
          <w:p w14:paraId="0A8A4DA6" w14:textId="0600611B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76D18416" w14:textId="014E65B2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EC53554" w14:textId="240CBBD7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6889" w:rsidRPr="0009338B" w14:paraId="0C394DD7" w14:textId="77777777" w:rsidTr="0009338B">
        <w:tc>
          <w:tcPr>
            <w:tcW w:w="2303" w:type="dxa"/>
          </w:tcPr>
          <w:p w14:paraId="488AA3BA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Spelling</w:t>
            </w:r>
          </w:p>
          <w:p w14:paraId="09B7F2F6" w14:textId="77777777" w:rsidR="00346889" w:rsidRPr="0009338B" w:rsidRDefault="00346889" w:rsidP="0009338B">
            <w:pPr>
              <w:pStyle w:val="Geenafstand"/>
              <w:jc w:val="both"/>
            </w:pPr>
          </w:p>
        </w:tc>
        <w:tc>
          <w:tcPr>
            <w:tcW w:w="2303" w:type="dxa"/>
          </w:tcPr>
          <w:p w14:paraId="70F0796B" w14:textId="5799FE02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546EE499" w14:textId="379FFEC9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3D449C9F" w14:textId="178EF4F5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6889" w:rsidRPr="0009338B" w14:paraId="413CBC1E" w14:textId="77777777" w:rsidTr="0009338B">
        <w:tc>
          <w:tcPr>
            <w:tcW w:w="2303" w:type="dxa"/>
          </w:tcPr>
          <w:p w14:paraId="0D6BEEED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Technisch rekenen</w:t>
            </w:r>
          </w:p>
          <w:p w14:paraId="00B9A7F5" w14:textId="77777777" w:rsidR="00346889" w:rsidRPr="0009338B" w:rsidRDefault="00346889" w:rsidP="0009338B">
            <w:pPr>
              <w:pStyle w:val="Geenafstand"/>
              <w:jc w:val="both"/>
            </w:pPr>
          </w:p>
        </w:tc>
        <w:tc>
          <w:tcPr>
            <w:tcW w:w="2303" w:type="dxa"/>
          </w:tcPr>
          <w:p w14:paraId="6D6D1BC5" w14:textId="49B26B37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0DCF567F" w14:textId="0FFE2370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663603CD" w14:textId="62582A47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6889" w:rsidRPr="0009338B" w14:paraId="3838F7D4" w14:textId="77777777" w:rsidTr="0009338B">
        <w:tc>
          <w:tcPr>
            <w:tcW w:w="2303" w:type="dxa"/>
          </w:tcPr>
          <w:p w14:paraId="5209B346" w14:textId="77777777" w:rsidR="00346889" w:rsidRPr="0009338B" w:rsidRDefault="00346889" w:rsidP="0009338B">
            <w:pPr>
              <w:pStyle w:val="Geenafstand"/>
              <w:jc w:val="both"/>
            </w:pPr>
            <w:r w:rsidRPr="0009338B">
              <w:t>Inzichtelijk rekenen</w:t>
            </w:r>
          </w:p>
          <w:p w14:paraId="592F5F3E" w14:textId="77777777" w:rsidR="00346889" w:rsidRPr="0009338B" w:rsidRDefault="00346889" w:rsidP="0009338B">
            <w:pPr>
              <w:pStyle w:val="Geenafstand"/>
              <w:jc w:val="both"/>
            </w:pPr>
          </w:p>
        </w:tc>
        <w:tc>
          <w:tcPr>
            <w:tcW w:w="2303" w:type="dxa"/>
          </w:tcPr>
          <w:p w14:paraId="0965AD10" w14:textId="5CC80AAD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1CACE2A1" w14:textId="23A24A65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03" w:type="dxa"/>
          </w:tcPr>
          <w:p w14:paraId="2F7F0D96" w14:textId="6B5AC660" w:rsidR="00346889" w:rsidRPr="0009338B" w:rsidRDefault="00F27AB4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C884CAA" w14:textId="77777777" w:rsidR="001C0860" w:rsidRDefault="001C0860" w:rsidP="00346889">
      <w:pPr>
        <w:pStyle w:val="Geenafstand"/>
        <w:jc w:val="both"/>
      </w:pPr>
    </w:p>
    <w:p w14:paraId="13F20EFF" w14:textId="77777777" w:rsidR="00346889" w:rsidRPr="006813C4" w:rsidRDefault="00346889" w:rsidP="00346889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6813C4">
        <w:rPr>
          <w:u w:val="single"/>
        </w:rPr>
        <w:t>Heeft de leerling problemen ondervonden met het leren op school?</w:t>
      </w:r>
    </w:p>
    <w:p w14:paraId="4835FC37" w14:textId="447B2976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>Ja, met technisch lezen vanaf groep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5A19B0EE" w14:textId="37B55D38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 xml:space="preserve">Ja, met begrijpend lezen vanaf groep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26A58A55" w14:textId="0930240B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 xml:space="preserve">Ja, met spelling vanaf groep </w:t>
      </w:r>
      <w:r w:rsidR="00F27AB4">
        <w:tab/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37B899A0" w14:textId="11BAC2C5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 xml:space="preserve">Ja, met rekenen vanaf groep </w:t>
      </w:r>
      <w:r w:rsidR="00F27AB4">
        <w:tab/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3FEA5230" w14:textId="404D1306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346889">
        <w:t xml:space="preserve">Ja, met schrijven vanaf groep </w:t>
      </w:r>
      <w:r w:rsidR="00F27AB4">
        <w:tab/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1B5FC4B8" w14:textId="2DACEA19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>Nee</w:t>
      </w:r>
    </w:p>
    <w:p w14:paraId="440A930C" w14:textId="77777777" w:rsidR="00B8757F" w:rsidRDefault="00B8757F" w:rsidP="002D513F">
      <w:pPr>
        <w:pStyle w:val="Geenafstand"/>
        <w:ind w:left="360"/>
        <w:jc w:val="right"/>
        <w:rPr>
          <w:b/>
          <w:color w:val="003DB8"/>
          <w:sz w:val="18"/>
          <w:szCs w:val="18"/>
        </w:rPr>
      </w:pPr>
    </w:p>
    <w:p w14:paraId="64B802C8" w14:textId="058575B1" w:rsidR="002D513F" w:rsidRPr="002D513F" w:rsidRDefault="002D513F" w:rsidP="002D513F">
      <w:pPr>
        <w:pStyle w:val="Geenafstand"/>
        <w:ind w:left="360"/>
        <w:jc w:val="right"/>
        <w:rPr>
          <w:b/>
          <w:color w:val="003DB8"/>
          <w:sz w:val="24"/>
          <w:szCs w:val="24"/>
        </w:rPr>
      </w:pPr>
    </w:p>
    <w:p w14:paraId="43E7121D" w14:textId="77777777" w:rsidR="00346889" w:rsidRPr="006813C4" w:rsidRDefault="00346889" w:rsidP="00346889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6813C4">
        <w:rPr>
          <w:u w:val="single"/>
        </w:rPr>
        <w:lastRenderedPageBreak/>
        <w:t>Heeft de leerling extra begeleiding gekregen in of buiten de lessen?</w:t>
      </w:r>
    </w:p>
    <w:p w14:paraId="12AEC96B" w14:textId="56704148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Ja, voor het vak</w:t>
      </w:r>
      <w:r w:rsidR="00346889">
        <w:t xml:space="preserve">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5671C10C" w14:textId="781940AB" w:rsidR="00346889" w:rsidRDefault="006813C4" w:rsidP="006813C4">
      <w:pPr>
        <w:pStyle w:val="Geenafstand"/>
        <w:ind w:firstLine="36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>Nee</w:t>
      </w:r>
    </w:p>
    <w:p w14:paraId="6507C585" w14:textId="77777777" w:rsidR="00346889" w:rsidRDefault="00346889" w:rsidP="00346889">
      <w:pPr>
        <w:pStyle w:val="Geenafstand"/>
        <w:ind w:left="720"/>
        <w:jc w:val="both"/>
      </w:pPr>
      <w:r>
        <w:t>Indien ja, hoe en hoe vaak werd extra begeleiding gegeven?</w:t>
      </w:r>
    </w:p>
    <w:p w14:paraId="76316930" w14:textId="38E50C83" w:rsidR="00346889" w:rsidRDefault="006813C4" w:rsidP="006813C4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>Extra hulp in de klas vanaf groep</w:t>
      </w:r>
      <w:r w:rsidR="001964DC">
        <w:t xml:space="preserve">            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346889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</w:t>
      </w:r>
      <w:r w:rsidR="00346889">
        <w:t>eer per week</w:t>
      </w:r>
    </w:p>
    <w:p w14:paraId="609D4987" w14:textId="19E7C197" w:rsidR="00346889" w:rsidRDefault="006813C4" w:rsidP="006813C4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 xml:space="preserve">Extra hulp van de RT-er vanaf groep </w:t>
      </w:r>
      <w:r w:rsidR="001964DC">
        <w:t xml:space="preserve">     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 </w:t>
      </w:r>
    </w:p>
    <w:p w14:paraId="0D1A99E3" w14:textId="12CE9EDA" w:rsidR="00346889" w:rsidRDefault="006813C4" w:rsidP="006813C4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>Extra hulp door de ouders vanaf groep</w:t>
      </w:r>
      <w:r w:rsidR="001964DC">
        <w:t xml:space="preserve">      </w:t>
      </w:r>
      <w:r w:rsidR="00346889">
        <w:t xml:space="preserve">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508E44C6" w14:textId="3A14288C" w:rsidR="00346889" w:rsidRDefault="006813C4" w:rsidP="006813C4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46889">
        <w:t>Extra hulp door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va</w:t>
      </w:r>
      <w:r w:rsidR="00346889">
        <w:t>naf groep</w:t>
      </w:r>
      <w:r w:rsidR="00F27AB4">
        <w:t xml:space="preserve">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7CF13951" w14:textId="7BD2DF7F" w:rsidR="001964DC" w:rsidRDefault="001964DC" w:rsidP="001964DC">
      <w:pPr>
        <w:pStyle w:val="Geenafstand"/>
        <w:ind w:left="720"/>
        <w:jc w:val="both"/>
      </w:pPr>
      <w:r>
        <w:t>Hoelang is deze hulp geboden?</w:t>
      </w:r>
    </w:p>
    <w:p w14:paraId="4D30CD04" w14:textId="0C938734" w:rsidR="001964DC" w:rsidRDefault="006813C4" w:rsidP="006813C4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1964DC">
        <w:t xml:space="preserve">Vanaf groep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1964DC">
        <w:t xml:space="preserve"> t/m groep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6435DE34" w14:textId="77777777" w:rsidR="00334824" w:rsidRDefault="00334824" w:rsidP="00334824">
      <w:pPr>
        <w:pStyle w:val="Geenafstand"/>
        <w:jc w:val="both"/>
      </w:pPr>
    </w:p>
    <w:p w14:paraId="019A633C" w14:textId="2F6866A8" w:rsidR="00334824" w:rsidRDefault="006813C4" w:rsidP="000803FC">
      <w:pPr>
        <w:pStyle w:val="Geenafstand"/>
        <w:ind w:firstLine="426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Ja, voor het vak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</w:p>
    <w:p w14:paraId="1ADDAF52" w14:textId="1F350B1D" w:rsidR="00334824" w:rsidRDefault="006813C4" w:rsidP="000803FC">
      <w:pPr>
        <w:pStyle w:val="Geenafstand"/>
        <w:ind w:firstLine="426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Nee</w:t>
      </w:r>
    </w:p>
    <w:p w14:paraId="459B8AF2" w14:textId="7DEA6851" w:rsidR="00334824" w:rsidRDefault="00334824" w:rsidP="00334824">
      <w:pPr>
        <w:pStyle w:val="Geenafstand"/>
        <w:ind w:left="720"/>
        <w:jc w:val="both"/>
      </w:pPr>
      <w:r>
        <w:t>Indien ja, hoe en hoe vaak werd extra begeleiding gegeven?</w:t>
      </w:r>
    </w:p>
    <w:p w14:paraId="7B2E470E" w14:textId="2995DF51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Extra hulp in de klas vanaf groep            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3968E437" w14:textId="3DA49FD4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Extra hulp van de RT-er vanaf groep      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0807DCD6" w14:textId="58E89939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Extra hulp door de ouders vanaf groep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30AFC2D4" w14:textId="5A6AD6DE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Extra hulp door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  <w:r w:rsidR="00EB1969">
        <w:t xml:space="preserve"> </w:t>
      </w:r>
      <w:r w:rsidR="00334824">
        <w:t xml:space="preserve">vanaf groep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61D2049F" w14:textId="77777777" w:rsidR="00334824" w:rsidRDefault="00334824" w:rsidP="00334824">
      <w:pPr>
        <w:pStyle w:val="Geenafstand"/>
        <w:ind w:left="720"/>
        <w:jc w:val="both"/>
      </w:pPr>
      <w:r>
        <w:t>Hoelang is deze hulp geboden?</w:t>
      </w:r>
    </w:p>
    <w:p w14:paraId="51083E26" w14:textId="199A8B8C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Vanaf groep</w:t>
      </w:r>
      <w:r w:rsidR="00EB1969">
        <w:t xml:space="preserve">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  <w:r w:rsidR="00EB1969">
        <w:t xml:space="preserve"> </w:t>
      </w:r>
      <w:r w:rsidR="00334824">
        <w:t xml:space="preserve">t/m groep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44451158" w14:textId="77777777" w:rsidR="00334824" w:rsidRDefault="00334824" w:rsidP="00334824">
      <w:pPr>
        <w:pStyle w:val="Geenafstand"/>
        <w:ind w:left="1080"/>
        <w:jc w:val="both"/>
      </w:pPr>
    </w:p>
    <w:p w14:paraId="28B73922" w14:textId="38F997E4" w:rsidR="00334824" w:rsidRDefault="000803FC" w:rsidP="000803FC">
      <w:pPr>
        <w:pStyle w:val="Geenafstand"/>
        <w:ind w:firstLine="426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Ja, voor het vak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181790DD" w14:textId="1C15E769" w:rsidR="00334824" w:rsidRDefault="000803FC" w:rsidP="000803FC">
      <w:pPr>
        <w:pStyle w:val="Geenafstand"/>
        <w:ind w:firstLine="426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Nee</w:t>
      </w:r>
    </w:p>
    <w:p w14:paraId="5B1D3B03" w14:textId="77777777" w:rsidR="00334824" w:rsidRDefault="00334824" w:rsidP="00334824">
      <w:pPr>
        <w:pStyle w:val="Geenafstand"/>
        <w:ind w:left="720"/>
        <w:jc w:val="both"/>
      </w:pPr>
      <w:r>
        <w:t>Indien ja, hoe en hoe vaak werd extra begeleiding gegeven?</w:t>
      </w:r>
    </w:p>
    <w:p w14:paraId="0B6DBBEF" w14:textId="556F572D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Extra hulp in de klas vanaf groep            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0BCF6B23" w14:textId="731DF737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Extra hulp van de RT-er vanaf groep      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2F4DD0BE" w14:textId="3BFED0D5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 xml:space="preserve">Extra hulp door de ouders vanaf groep      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574DD73F" w14:textId="1524F6C4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Extra hulp door</w:t>
      </w:r>
      <w:r w:rsidR="00EB1969">
        <w:t xml:space="preserve">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  <w:r w:rsidR="00EB1969">
        <w:t xml:space="preserve"> </w:t>
      </w:r>
      <w:r w:rsidR="00334824">
        <w:t xml:space="preserve">vanaf groep </w:t>
      </w:r>
      <w:r w:rsidR="00F27AB4">
        <w:tab/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, </w:t>
      </w:r>
      <w:r w:rsidR="00F27AB4">
        <w:fldChar w:fldCharType="begin">
          <w:ffData>
            <w:name w:val="Text1"/>
            <w:enabled/>
            <w:calcOnExit w:val="0"/>
            <w:textInput/>
          </w:ffData>
        </w:fldChar>
      </w:r>
      <w:r w:rsidR="00F27AB4">
        <w:instrText xml:space="preserve"> FORMTEXT </w:instrText>
      </w:r>
      <w:r w:rsidR="00F27AB4">
        <w:fldChar w:fldCharType="separate"/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t> </w:t>
      </w:r>
      <w:r w:rsidR="00F27AB4">
        <w:fldChar w:fldCharType="end"/>
      </w:r>
      <w:r w:rsidR="00F27AB4">
        <w:t xml:space="preserve"> keer per week</w:t>
      </w:r>
    </w:p>
    <w:p w14:paraId="60477E00" w14:textId="77777777" w:rsidR="00334824" w:rsidRDefault="00334824" w:rsidP="00334824">
      <w:pPr>
        <w:pStyle w:val="Geenafstand"/>
        <w:ind w:left="720"/>
        <w:jc w:val="both"/>
      </w:pPr>
      <w:r>
        <w:t>Hoelang is deze hulp geboden?</w:t>
      </w:r>
    </w:p>
    <w:p w14:paraId="31B9B857" w14:textId="59B489EE" w:rsidR="00334824" w:rsidRDefault="000803FC" w:rsidP="000803FC">
      <w:pPr>
        <w:pStyle w:val="Geenafstand"/>
        <w:ind w:firstLine="709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334824">
        <w:t xml:space="preserve">Vanaf groep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  <w:r w:rsidR="00334824">
        <w:t xml:space="preserve"> t/m groep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3CE1C27D" w14:textId="77777777" w:rsidR="00334824" w:rsidRDefault="00334824" w:rsidP="00334824">
      <w:pPr>
        <w:pStyle w:val="Geenafstand"/>
        <w:jc w:val="both"/>
      </w:pPr>
    </w:p>
    <w:p w14:paraId="3BEF09EE" w14:textId="77777777" w:rsidR="00334824" w:rsidRDefault="00334824" w:rsidP="00334824">
      <w:pPr>
        <w:pStyle w:val="Geenafstand"/>
        <w:numPr>
          <w:ilvl w:val="0"/>
          <w:numId w:val="1"/>
        </w:numPr>
        <w:spacing w:line="360" w:lineRule="auto"/>
        <w:jc w:val="both"/>
      </w:pPr>
      <w:r>
        <w:t xml:space="preserve">Wat is de inhoud van RT geweest? </w:t>
      </w:r>
    </w:p>
    <w:p w14:paraId="6F06C6D2" w14:textId="47E6F401" w:rsidR="00EB1969" w:rsidRDefault="00EB1969" w:rsidP="00EB1969">
      <w:pPr>
        <w:pStyle w:val="Geenafstand"/>
        <w:ind w:left="720"/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94DC56A" w14:textId="606C1A69" w:rsidR="001964DC" w:rsidRDefault="00EB1969" w:rsidP="000803FC">
      <w:pPr>
        <w:pStyle w:val="Geenafstand"/>
        <w:ind w:firstLine="708"/>
        <w:jc w:val="both"/>
      </w:pPr>
      <w:r>
        <w:br w:type="page"/>
      </w:r>
      <w:r w:rsidR="00B1468E">
        <w:lastRenderedPageBreak/>
        <w:t>Heeft de extra begeleiding van de leerling effect gehad?</w:t>
      </w:r>
    </w:p>
    <w:p w14:paraId="079B312D" w14:textId="4CD3E714" w:rsidR="00B1468E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B1468E">
        <w:t>Ja</w:t>
      </w:r>
    </w:p>
    <w:p w14:paraId="67BA51A1" w14:textId="38E06795" w:rsidR="00B1468E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B1468E">
        <w:t>Nee</w:t>
      </w:r>
    </w:p>
    <w:p w14:paraId="6868AFB1" w14:textId="77777777" w:rsidR="00EB1969" w:rsidRDefault="00B1468E" w:rsidP="00EB1969">
      <w:pPr>
        <w:pStyle w:val="Geenafstand"/>
        <w:ind w:left="720"/>
        <w:jc w:val="both"/>
      </w:pPr>
      <w:r>
        <w:t xml:space="preserve">Korte toelichting: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45A0F09E" w14:textId="77777777" w:rsidR="00B1468E" w:rsidRDefault="00B1468E" w:rsidP="00B1468E">
      <w:pPr>
        <w:pStyle w:val="Geenafstand"/>
        <w:ind w:left="720"/>
        <w:jc w:val="both"/>
      </w:pPr>
    </w:p>
    <w:p w14:paraId="4A3BA794" w14:textId="77777777" w:rsidR="00B1468E" w:rsidRPr="000803FC" w:rsidRDefault="00B1468E" w:rsidP="00B1468E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Heeft de leerling op andere vlakken problemen ondervonden?</w:t>
      </w:r>
    </w:p>
    <w:p w14:paraId="6D98ABDC" w14:textId="27F6A36C" w:rsidR="00B1468E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B1468E">
        <w:t>Ja, op sociaal vlak (omgang met leerlingen/leerkracht)</w:t>
      </w:r>
    </w:p>
    <w:p w14:paraId="1506019F" w14:textId="45E767DA" w:rsidR="00B1468E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B1468E">
        <w:t>Ja, op emotioneel vlak</w:t>
      </w:r>
    </w:p>
    <w:p w14:paraId="2278FD6A" w14:textId="64164682" w:rsidR="00B1468E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B1468E">
        <w:t>Ja, het gedrag van de leerling</w:t>
      </w:r>
    </w:p>
    <w:p w14:paraId="169E9E62" w14:textId="5A45E5F0" w:rsidR="00B1468E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B1468E">
        <w:t xml:space="preserve">Nee </w:t>
      </w:r>
    </w:p>
    <w:p w14:paraId="43499CEC" w14:textId="45C87CAE" w:rsidR="00B1468E" w:rsidRDefault="00B1468E" w:rsidP="00EB1969">
      <w:pPr>
        <w:pStyle w:val="Geenafstand"/>
        <w:ind w:left="720"/>
        <w:jc w:val="both"/>
      </w:pPr>
      <w:r>
        <w:t xml:space="preserve">Indien ja, geeft toelichting: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7A15DB7A" w14:textId="77777777" w:rsidR="001C0860" w:rsidRDefault="001C0860" w:rsidP="00B1468E">
      <w:pPr>
        <w:pStyle w:val="Geenafstand"/>
        <w:ind w:left="720"/>
        <w:jc w:val="both"/>
      </w:pPr>
    </w:p>
    <w:p w14:paraId="3391DE0B" w14:textId="77777777" w:rsidR="00557411" w:rsidRPr="000803FC" w:rsidRDefault="00557411" w:rsidP="00557411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Hoe is de ontwikkeling van het technisch lezen verlopen?</w:t>
      </w:r>
    </w:p>
    <w:p w14:paraId="7E00163F" w14:textId="77777777" w:rsidR="00557411" w:rsidRDefault="00557411" w:rsidP="00557411">
      <w:pPr>
        <w:pStyle w:val="Geenafstand"/>
        <w:ind w:left="720"/>
        <w:jc w:val="both"/>
      </w:pPr>
      <w:r>
        <w:t>(Indien u een kopie of uitdraai van het leerlingvolgsysteem meestuurt, dan ho</w:t>
      </w:r>
      <w:r w:rsidR="001C1789">
        <w:t>eft u deze tabel niet in te vul</w:t>
      </w:r>
      <w:r>
        <w:t>len)</w:t>
      </w:r>
    </w:p>
    <w:p w14:paraId="64626F50" w14:textId="77777777" w:rsidR="00557411" w:rsidRDefault="00557411" w:rsidP="00557411">
      <w:pPr>
        <w:pStyle w:val="Geenafstand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1116"/>
        <w:gridCol w:w="3112"/>
        <w:gridCol w:w="1379"/>
        <w:gridCol w:w="978"/>
        <w:gridCol w:w="951"/>
      </w:tblGrid>
      <w:tr w:rsidR="009C442D" w:rsidRPr="0009338B" w14:paraId="0B703A94" w14:textId="77777777" w:rsidTr="00EB1969">
        <w:tc>
          <w:tcPr>
            <w:tcW w:w="805" w:type="dxa"/>
          </w:tcPr>
          <w:p w14:paraId="2F5536CA" w14:textId="77777777" w:rsidR="009C442D" w:rsidRPr="0009338B" w:rsidRDefault="009C442D" w:rsidP="0009338B">
            <w:pPr>
              <w:pStyle w:val="Geenafstand"/>
              <w:jc w:val="both"/>
            </w:pPr>
            <w:r w:rsidRPr="0009338B">
              <w:t>Groep</w:t>
            </w:r>
          </w:p>
        </w:tc>
        <w:tc>
          <w:tcPr>
            <w:tcW w:w="1135" w:type="dxa"/>
          </w:tcPr>
          <w:p w14:paraId="7323BE58" w14:textId="77777777" w:rsidR="009C442D" w:rsidRPr="0009338B" w:rsidRDefault="009C442D" w:rsidP="0009338B">
            <w:pPr>
              <w:pStyle w:val="Geenafstand"/>
              <w:jc w:val="both"/>
            </w:pPr>
            <w:r w:rsidRPr="0009338B">
              <w:t>Datum</w:t>
            </w:r>
          </w:p>
        </w:tc>
        <w:tc>
          <w:tcPr>
            <w:tcW w:w="3258" w:type="dxa"/>
          </w:tcPr>
          <w:p w14:paraId="3D4A2371" w14:textId="77777777" w:rsidR="009C442D" w:rsidRPr="0009338B" w:rsidRDefault="009C442D" w:rsidP="00557411">
            <w:pPr>
              <w:pStyle w:val="Geenafstand"/>
            </w:pPr>
            <w:r w:rsidRPr="0009338B">
              <w:t>Toets (EMT, DMT, Klepel, AVI)</w:t>
            </w:r>
          </w:p>
        </w:tc>
        <w:tc>
          <w:tcPr>
            <w:tcW w:w="1418" w:type="dxa"/>
          </w:tcPr>
          <w:p w14:paraId="603E6810" w14:textId="77777777" w:rsidR="009C442D" w:rsidRPr="0009338B" w:rsidRDefault="009C442D" w:rsidP="0009338B">
            <w:pPr>
              <w:pStyle w:val="Geenafstand"/>
              <w:jc w:val="both"/>
            </w:pPr>
            <w:r w:rsidRPr="0009338B">
              <w:t>Ruwe score</w:t>
            </w:r>
          </w:p>
        </w:tc>
        <w:tc>
          <w:tcPr>
            <w:tcW w:w="992" w:type="dxa"/>
          </w:tcPr>
          <w:p w14:paraId="552B08A0" w14:textId="77777777" w:rsidR="009C442D" w:rsidRPr="0009338B" w:rsidRDefault="009C442D" w:rsidP="0009338B">
            <w:pPr>
              <w:pStyle w:val="Geenafstand"/>
              <w:jc w:val="both"/>
            </w:pPr>
            <w:r w:rsidRPr="0009338B">
              <w:t>dle</w:t>
            </w:r>
          </w:p>
        </w:tc>
        <w:tc>
          <w:tcPr>
            <w:tcW w:w="958" w:type="dxa"/>
          </w:tcPr>
          <w:p w14:paraId="6EF6C1A8" w14:textId="77777777" w:rsidR="009C442D" w:rsidRPr="0009338B" w:rsidRDefault="009C442D" w:rsidP="0009338B">
            <w:pPr>
              <w:pStyle w:val="Geenafstand"/>
              <w:jc w:val="both"/>
            </w:pPr>
            <w:r w:rsidRPr="0009338B">
              <w:t>Niveau</w:t>
            </w:r>
          </w:p>
        </w:tc>
      </w:tr>
      <w:tr w:rsidR="009C442D" w:rsidRPr="0009338B" w14:paraId="433A9E3A" w14:textId="77777777" w:rsidTr="00EB1969">
        <w:tc>
          <w:tcPr>
            <w:tcW w:w="805" w:type="dxa"/>
          </w:tcPr>
          <w:p w14:paraId="6B83ECA5" w14:textId="37F1AD3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3F1A6E94" w14:textId="6581AC6C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7410E852" w14:textId="27BD8DC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7AD99B5" w14:textId="1303CABE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9EEA1C6" w14:textId="0CB42E45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02C10DCA" w14:textId="7713837C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253AEAE1" w14:textId="77777777" w:rsidTr="00EB1969">
        <w:tc>
          <w:tcPr>
            <w:tcW w:w="805" w:type="dxa"/>
          </w:tcPr>
          <w:p w14:paraId="3AD4F87B" w14:textId="4D8E319A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174D5643" w14:textId="3AC09509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0CF2F813" w14:textId="2DF451E6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60239910" w14:textId="13859AF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0B3E270" w14:textId="775FBB1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2002C48C" w14:textId="42A81446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719849C4" w14:textId="77777777" w:rsidTr="00EB1969">
        <w:tc>
          <w:tcPr>
            <w:tcW w:w="805" w:type="dxa"/>
          </w:tcPr>
          <w:p w14:paraId="6051802B" w14:textId="6311C40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31AEE7EF" w14:textId="09224008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1E048E66" w14:textId="10F6B927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FD798FA" w14:textId="0795C0B5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D1471F4" w14:textId="2E988F9C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14649441" w14:textId="451E8E6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62A54D1F" w14:textId="77777777" w:rsidTr="00EB1969">
        <w:tc>
          <w:tcPr>
            <w:tcW w:w="805" w:type="dxa"/>
          </w:tcPr>
          <w:p w14:paraId="7A52E155" w14:textId="3B9912C9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589B60E7" w14:textId="01FF2A8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5BE174D4" w14:textId="6429C36A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34BCCF8" w14:textId="170E993A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E032BC6" w14:textId="2DCA271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1AB31124" w14:textId="40490DFC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24B2EC3B" w14:textId="77777777" w:rsidTr="00EB1969">
        <w:tc>
          <w:tcPr>
            <w:tcW w:w="805" w:type="dxa"/>
          </w:tcPr>
          <w:p w14:paraId="7A8C7D31" w14:textId="7A727A3D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7AABC652" w14:textId="350E6829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2AE42C01" w14:textId="313AA6D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0E78F1B7" w14:textId="261905C3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0DDBAAB" w14:textId="1AA3D155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654F0D02" w14:textId="4DAA41DB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2BB51A0B" w14:textId="77777777" w:rsidTr="00EB1969">
        <w:tc>
          <w:tcPr>
            <w:tcW w:w="805" w:type="dxa"/>
          </w:tcPr>
          <w:p w14:paraId="7F1D597D" w14:textId="14C87278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23FF0A3F" w14:textId="04BEC9D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0A38D3DA" w14:textId="321EED6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124182E" w14:textId="28FECC7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20C06937" w14:textId="3F49976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109127EB" w14:textId="17AD4913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09AF411F" w14:textId="77777777" w:rsidTr="00EB1969">
        <w:tc>
          <w:tcPr>
            <w:tcW w:w="805" w:type="dxa"/>
          </w:tcPr>
          <w:p w14:paraId="5DB4F043" w14:textId="68DC264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01721322" w14:textId="2650DDAC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1054BC32" w14:textId="67857E53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1DC49086" w14:textId="51F643F9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18E9392A" w14:textId="19A25CC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4642BF3C" w14:textId="6DD9218F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2B35211C" w14:textId="77777777" w:rsidTr="00EB1969">
        <w:tc>
          <w:tcPr>
            <w:tcW w:w="805" w:type="dxa"/>
          </w:tcPr>
          <w:p w14:paraId="2361F5AA" w14:textId="60B48273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001A4577" w14:textId="0754D04D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0AE79D62" w14:textId="074C191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28D6016" w14:textId="6F9A8C6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4AC3002" w14:textId="04CD3EC5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4CBA8961" w14:textId="3DE96BFA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2285A522" w14:textId="77777777" w:rsidTr="00EB1969">
        <w:tc>
          <w:tcPr>
            <w:tcW w:w="805" w:type="dxa"/>
          </w:tcPr>
          <w:p w14:paraId="304404F7" w14:textId="07FD52C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3C7F50BF" w14:textId="5BC7D205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7B498121" w14:textId="0D6A254D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DEBD5B5" w14:textId="17087F25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6B72715E" w14:textId="50EDB93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20742394" w14:textId="3EE0279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5C9F6C99" w14:textId="77777777" w:rsidTr="00EB1969">
        <w:tc>
          <w:tcPr>
            <w:tcW w:w="805" w:type="dxa"/>
          </w:tcPr>
          <w:p w14:paraId="7C1CBDF3" w14:textId="1C5CECA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75B000BF" w14:textId="1BD0DE9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7C1987C2" w14:textId="3C25AE13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7A7A1EBA" w14:textId="3C02658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39F9AC26" w14:textId="4AE6A4C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3A4DFAE8" w14:textId="385AC609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4F0BB415" w14:textId="77777777" w:rsidTr="00EB1969">
        <w:tc>
          <w:tcPr>
            <w:tcW w:w="805" w:type="dxa"/>
          </w:tcPr>
          <w:p w14:paraId="6B160D02" w14:textId="33EF1556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47FE075A" w14:textId="36F6FE8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776CEAD3" w14:textId="0C93E419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8798668" w14:textId="42FD3FD6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59261108" w14:textId="0D4B680B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2468442A" w14:textId="0D6C116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33280385" w14:textId="77777777" w:rsidTr="00EB1969">
        <w:tc>
          <w:tcPr>
            <w:tcW w:w="805" w:type="dxa"/>
          </w:tcPr>
          <w:p w14:paraId="0F0865A5" w14:textId="76126233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50302084" w14:textId="3C8E3337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615C3CEC" w14:textId="20A25AB7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2A9A02D3" w14:textId="0886C824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716B315D" w14:textId="20E31F0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3851BF63" w14:textId="05E35C02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C442D" w:rsidRPr="0009338B" w14:paraId="7E897DFD" w14:textId="77777777" w:rsidTr="00EB1969">
        <w:tc>
          <w:tcPr>
            <w:tcW w:w="805" w:type="dxa"/>
          </w:tcPr>
          <w:p w14:paraId="211BD4E4" w14:textId="3A4E3630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5" w:type="dxa"/>
          </w:tcPr>
          <w:p w14:paraId="43C304EC" w14:textId="364FA018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258" w:type="dxa"/>
          </w:tcPr>
          <w:p w14:paraId="2BA0A043" w14:textId="0F7EEAD6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4C30EB9A" w14:textId="35B8C6EC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14:paraId="0BCB54CE" w14:textId="442914E6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8" w:type="dxa"/>
          </w:tcPr>
          <w:p w14:paraId="12811EDB" w14:textId="7E4D5AD1" w:rsidR="009C442D" w:rsidRPr="0009338B" w:rsidRDefault="00EB1969" w:rsidP="0009338B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BB34938" w14:textId="77777777" w:rsidR="00557411" w:rsidRDefault="00557411" w:rsidP="00557411">
      <w:pPr>
        <w:pStyle w:val="Geenafstand"/>
        <w:jc w:val="both"/>
      </w:pPr>
    </w:p>
    <w:p w14:paraId="280CE25B" w14:textId="77777777" w:rsidR="00334824" w:rsidRPr="000803FC" w:rsidRDefault="00334824" w:rsidP="00334824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Indien de leerling problemen had met het technisch lezen, welke problemen had de leerling aan het einde van zijn/haar schoolloopbaan nog steeds?</w:t>
      </w:r>
    </w:p>
    <w:p w14:paraId="11547E06" w14:textId="7C220538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Letter-klank-koppeling</w:t>
      </w:r>
    </w:p>
    <w:p w14:paraId="71737229" w14:textId="47FBB669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Auditieve synthese</w:t>
      </w:r>
    </w:p>
    <w:p w14:paraId="74EF81C2" w14:textId="1E7E4AB0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Lettervolgorde in woorden</w:t>
      </w:r>
    </w:p>
    <w:p w14:paraId="2351DADA" w14:textId="21C1D789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Vloeiendheid bij lezen</w:t>
      </w:r>
    </w:p>
    <w:p w14:paraId="16459BEA" w14:textId="17E02E13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Tempo</w:t>
      </w:r>
    </w:p>
    <w:p w14:paraId="077B14C3" w14:textId="77777777" w:rsidR="00334824" w:rsidRDefault="00334824" w:rsidP="00334824">
      <w:pPr>
        <w:pStyle w:val="Geenafstand"/>
        <w:jc w:val="both"/>
      </w:pPr>
    </w:p>
    <w:p w14:paraId="17D82B86" w14:textId="77777777" w:rsidR="00334824" w:rsidRPr="000803FC" w:rsidRDefault="00334824" w:rsidP="00334824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Hoe zou u het lezen van de leerling omschrijven?</w:t>
      </w:r>
    </w:p>
    <w:p w14:paraId="5B0A6D60" w14:textId="66293E97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Goed</w:t>
      </w:r>
    </w:p>
    <w:p w14:paraId="3A12D078" w14:textId="38ACB419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Goed, maar langzaam (leest woorden eerst in stilte voordat hij/zij het uitspreekt)</w:t>
      </w:r>
    </w:p>
    <w:p w14:paraId="7ED46834" w14:textId="0F4A68C3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t>S</w:t>
      </w:r>
      <w:r w:rsidR="00334824">
        <w:t>pelt woorden nog regelmatig hardop, maar maakt daarbij weinig fouten</w:t>
      </w:r>
    </w:p>
    <w:p w14:paraId="35AE8036" w14:textId="250B0764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Vlot, maar maakt nog veel raadfouten</w:t>
      </w:r>
    </w:p>
    <w:p w14:paraId="0279720F" w14:textId="11C0B57E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Langzaam en maakt veel raadfouten</w:t>
      </w:r>
    </w:p>
    <w:p w14:paraId="08196625" w14:textId="2D9C91B3" w:rsidR="00334824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334824">
        <w:t>Langzaam, spellend en maakt veel fouten</w:t>
      </w:r>
    </w:p>
    <w:p w14:paraId="517051DD" w14:textId="77777777" w:rsidR="00334824" w:rsidRDefault="00334824" w:rsidP="00557411">
      <w:pPr>
        <w:pStyle w:val="Geenafstand"/>
        <w:jc w:val="both"/>
      </w:pPr>
    </w:p>
    <w:p w14:paraId="5D017380" w14:textId="2E3E05D0" w:rsidR="00B8757F" w:rsidRPr="002D513F" w:rsidRDefault="00B8757F" w:rsidP="002D513F">
      <w:pPr>
        <w:pStyle w:val="Geenafstand"/>
        <w:jc w:val="right"/>
        <w:rPr>
          <w:b/>
          <w:color w:val="003DB8"/>
          <w:sz w:val="24"/>
          <w:szCs w:val="24"/>
        </w:rPr>
      </w:pPr>
    </w:p>
    <w:p w14:paraId="1BB8D975" w14:textId="77777777" w:rsidR="00B8757F" w:rsidRDefault="00B8757F" w:rsidP="00557411">
      <w:pPr>
        <w:pStyle w:val="Geenafstand"/>
        <w:jc w:val="both"/>
      </w:pPr>
    </w:p>
    <w:p w14:paraId="1D7B1CD2" w14:textId="77777777" w:rsidR="001C0860" w:rsidRDefault="001C0860" w:rsidP="00557411">
      <w:pPr>
        <w:pStyle w:val="Geenafstand"/>
        <w:jc w:val="both"/>
      </w:pPr>
    </w:p>
    <w:p w14:paraId="170D6A6D" w14:textId="6A8E481B" w:rsidR="00557411" w:rsidRPr="000803FC" w:rsidRDefault="000803FC" w:rsidP="00557411">
      <w:pPr>
        <w:pStyle w:val="Geenafstand"/>
        <w:numPr>
          <w:ilvl w:val="0"/>
          <w:numId w:val="1"/>
        </w:numPr>
        <w:jc w:val="both"/>
        <w:rPr>
          <w:u w:val="single"/>
        </w:rPr>
      </w:pPr>
      <w:r>
        <w:br w:type="page"/>
      </w:r>
      <w:r w:rsidR="00557411" w:rsidRPr="000803FC">
        <w:rPr>
          <w:u w:val="single"/>
        </w:rPr>
        <w:lastRenderedPageBreak/>
        <w:t>Hoe is de ontwikkeling van het spellen verlopen?</w:t>
      </w:r>
    </w:p>
    <w:p w14:paraId="78B88BAB" w14:textId="77777777" w:rsidR="00557411" w:rsidRDefault="00557411" w:rsidP="00557411">
      <w:pPr>
        <w:pStyle w:val="Geenafstand"/>
        <w:ind w:left="720"/>
        <w:jc w:val="both"/>
      </w:pPr>
      <w:r>
        <w:t>(Indien u een kopie of uitdraai van het leerlingvolgsysteem meestuurt, dan hoeft u deze tabel niet in te vullen)</w:t>
      </w:r>
    </w:p>
    <w:p w14:paraId="5AD3288A" w14:textId="77777777" w:rsidR="00557411" w:rsidRDefault="00557411" w:rsidP="00557411">
      <w:pPr>
        <w:pStyle w:val="Geenafstand"/>
        <w:ind w:left="720"/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1116"/>
        <w:gridCol w:w="2979"/>
        <w:gridCol w:w="1246"/>
        <w:gridCol w:w="1112"/>
        <w:gridCol w:w="1085"/>
      </w:tblGrid>
      <w:tr w:rsidR="00557411" w:rsidRPr="0009338B" w14:paraId="7FABF101" w14:textId="77777777" w:rsidTr="00EB1969">
        <w:tc>
          <w:tcPr>
            <w:tcW w:w="805" w:type="dxa"/>
          </w:tcPr>
          <w:p w14:paraId="71C71510" w14:textId="77777777" w:rsidR="00557411" w:rsidRPr="0009338B" w:rsidRDefault="00557411" w:rsidP="0009338B">
            <w:pPr>
              <w:pStyle w:val="Geenafstand"/>
              <w:jc w:val="both"/>
            </w:pPr>
            <w:r w:rsidRPr="0009338B">
              <w:t>Groep</w:t>
            </w:r>
          </w:p>
        </w:tc>
        <w:tc>
          <w:tcPr>
            <w:tcW w:w="1134" w:type="dxa"/>
          </w:tcPr>
          <w:p w14:paraId="7D800C55" w14:textId="77777777" w:rsidR="00557411" w:rsidRPr="0009338B" w:rsidRDefault="00557411" w:rsidP="0009338B">
            <w:pPr>
              <w:pStyle w:val="Geenafstand"/>
              <w:jc w:val="both"/>
            </w:pPr>
            <w:r w:rsidRPr="0009338B">
              <w:t>Datum</w:t>
            </w:r>
          </w:p>
        </w:tc>
        <w:tc>
          <w:tcPr>
            <w:tcW w:w="3117" w:type="dxa"/>
          </w:tcPr>
          <w:p w14:paraId="34660D18" w14:textId="77777777" w:rsidR="00557411" w:rsidRPr="0009338B" w:rsidRDefault="00557411" w:rsidP="0009338B">
            <w:pPr>
              <w:pStyle w:val="Geenafstand"/>
              <w:jc w:val="both"/>
            </w:pPr>
            <w:r w:rsidRPr="0009338B">
              <w:t>Toets (SVS, PI, NTS)</w:t>
            </w:r>
          </w:p>
        </w:tc>
        <w:tc>
          <w:tcPr>
            <w:tcW w:w="1276" w:type="dxa"/>
          </w:tcPr>
          <w:p w14:paraId="4A112111" w14:textId="77777777" w:rsidR="00557411" w:rsidRPr="0009338B" w:rsidRDefault="00557411" w:rsidP="0009338B">
            <w:pPr>
              <w:pStyle w:val="Geenafstand"/>
              <w:jc w:val="both"/>
            </w:pPr>
            <w:r w:rsidRPr="0009338B">
              <w:t>Ruwe score</w:t>
            </w:r>
          </w:p>
        </w:tc>
        <w:tc>
          <w:tcPr>
            <w:tcW w:w="1134" w:type="dxa"/>
          </w:tcPr>
          <w:p w14:paraId="0E2E70BB" w14:textId="77777777" w:rsidR="00557411" w:rsidRPr="0009338B" w:rsidRDefault="00557411" w:rsidP="0009338B">
            <w:pPr>
              <w:pStyle w:val="Geenafstand"/>
              <w:jc w:val="both"/>
            </w:pPr>
            <w:r w:rsidRPr="0009338B">
              <w:t>dle</w:t>
            </w:r>
          </w:p>
        </w:tc>
        <w:tc>
          <w:tcPr>
            <w:tcW w:w="1100" w:type="dxa"/>
          </w:tcPr>
          <w:p w14:paraId="26A76A76" w14:textId="77777777" w:rsidR="00557411" w:rsidRPr="0009338B" w:rsidRDefault="00557411" w:rsidP="0009338B">
            <w:pPr>
              <w:pStyle w:val="Geenafstand"/>
              <w:jc w:val="both"/>
            </w:pPr>
            <w:r w:rsidRPr="0009338B">
              <w:t>Niveau</w:t>
            </w:r>
          </w:p>
        </w:tc>
      </w:tr>
      <w:tr w:rsidR="00EB1969" w:rsidRPr="0009338B" w14:paraId="6CC4A9C8" w14:textId="77777777" w:rsidTr="00EB1969">
        <w:tc>
          <w:tcPr>
            <w:tcW w:w="805" w:type="dxa"/>
          </w:tcPr>
          <w:p w14:paraId="02499FCA" w14:textId="5D6D91A7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D83B590" w14:textId="4F79911A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0D94376" w14:textId="05C07FB2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9FDD0CC" w14:textId="44EF7CB2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93FEE2A" w14:textId="328F98E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4A082C0" w14:textId="49E8858B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5CF114BE" w14:textId="77777777" w:rsidTr="00EB1969">
        <w:tc>
          <w:tcPr>
            <w:tcW w:w="805" w:type="dxa"/>
          </w:tcPr>
          <w:p w14:paraId="4FB25A09" w14:textId="7857F9DD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834F931" w14:textId="6219815A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348922E" w14:textId="0784537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421CF68E" w14:textId="7A826958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C2B8B90" w14:textId="78105DDC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5D95F551" w14:textId="26EDBBBB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548AA9EA" w14:textId="77777777" w:rsidTr="00EB1969">
        <w:tc>
          <w:tcPr>
            <w:tcW w:w="805" w:type="dxa"/>
          </w:tcPr>
          <w:p w14:paraId="27B5A194" w14:textId="0947C3B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E047B76" w14:textId="212AE6BE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D014FC3" w14:textId="05E2DC8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065DA2EA" w14:textId="6B32977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13FB1E4" w14:textId="0EE945BD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3984B3A" w14:textId="26251C3C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3348868F" w14:textId="77777777" w:rsidTr="00EB1969">
        <w:tc>
          <w:tcPr>
            <w:tcW w:w="805" w:type="dxa"/>
          </w:tcPr>
          <w:p w14:paraId="66A55889" w14:textId="78B8E297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0427A80" w14:textId="67D9AEEB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41626E92" w14:textId="25185526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838AA6E" w14:textId="31875C3C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0EF4489" w14:textId="30EA43F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6624F7EF" w14:textId="263D155F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26608A79" w14:textId="77777777" w:rsidTr="00EB1969">
        <w:tc>
          <w:tcPr>
            <w:tcW w:w="805" w:type="dxa"/>
          </w:tcPr>
          <w:p w14:paraId="005EE3A9" w14:textId="1069A66C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350775A" w14:textId="40222698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50FF90F0" w14:textId="792F793F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76815DC" w14:textId="2D4B5289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F1B8E7B" w14:textId="3DAA13EF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0F3604BD" w14:textId="40CB7A36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5D644083" w14:textId="77777777" w:rsidTr="00EB1969">
        <w:tc>
          <w:tcPr>
            <w:tcW w:w="805" w:type="dxa"/>
          </w:tcPr>
          <w:p w14:paraId="60AD0631" w14:textId="591C40E8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8D37584" w14:textId="2BF2F593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350427D" w14:textId="22C3D47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091380B7" w14:textId="4DBA4DFE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C3DB503" w14:textId="7F4ED9AB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76560755" w14:textId="0F017181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35E2D934" w14:textId="77777777" w:rsidTr="00EB1969">
        <w:tc>
          <w:tcPr>
            <w:tcW w:w="805" w:type="dxa"/>
          </w:tcPr>
          <w:p w14:paraId="6A0BCC83" w14:textId="456C296B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61B19F25" w14:textId="617DD99E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76333B4F" w14:textId="341263E2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67742FB" w14:textId="408E94A4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85165A2" w14:textId="38E9329E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75B4D882" w14:textId="6547A579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7F536C7E" w14:textId="77777777" w:rsidTr="00EB1969">
        <w:tc>
          <w:tcPr>
            <w:tcW w:w="805" w:type="dxa"/>
          </w:tcPr>
          <w:p w14:paraId="5AB381F8" w14:textId="08A3F724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38DFE61" w14:textId="154CCDF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6964AFAB" w14:textId="3E8529F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56B42A8E" w14:textId="15A77792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8D177F4" w14:textId="54A2CE2A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76F3BAD5" w14:textId="04CC0EF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208F7639" w14:textId="77777777" w:rsidTr="00EB1969">
        <w:tc>
          <w:tcPr>
            <w:tcW w:w="805" w:type="dxa"/>
          </w:tcPr>
          <w:p w14:paraId="3E762C5D" w14:textId="23667D7C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5690B8BC" w14:textId="2DE8C588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090BF30B" w14:textId="55EEB0D2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A77B24E" w14:textId="41024DE4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D0034D9" w14:textId="1073095C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BF852DC" w14:textId="283AC69F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0D9BB6EE" w14:textId="77777777" w:rsidTr="00EB1969">
        <w:tc>
          <w:tcPr>
            <w:tcW w:w="805" w:type="dxa"/>
          </w:tcPr>
          <w:p w14:paraId="3AB73A4E" w14:textId="71E27E14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24494C2" w14:textId="190BA793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3C0BA8D3" w14:textId="6F2871DD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6587208" w14:textId="7DA525B7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A1B6C68" w14:textId="43A4D631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791AA0E7" w14:textId="25B9E141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63163E7C" w14:textId="77777777" w:rsidTr="00EB1969">
        <w:tc>
          <w:tcPr>
            <w:tcW w:w="805" w:type="dxa"/>
          </w:tcPr>
          <w:p w14:paraId="29C5896D" w14:textId="67035114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A35E095" w14:textId="054A5DA3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1FF580A2" w14:textId="10F6E2E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8548BCA" w14:textId="6A6A68BD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E837C0E" w14:textId="0F4111CD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253AFD5A" w14:textId="4E54919B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730335CB" w14:textId="77777777" w:rsidTr="00EB1969">
        <w:tc>
          <w:tcPr>
            <w:tcW w:w="805" w:type="dxa"/>
          </w:tcPr>
          <w:p w14:paraId="6767FE40" w14:textId="1D62C0A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1B91C9F9" w14:textId="70848161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42FE1E70" w14:textId="26645C7A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9E28562" w14:textId="733C8012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7223BA25" w14:textId="730A24E0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5FA90A76" w14:textId="6735ACC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10BD07B0" w14:textId="77777777" w:rsidTr="00EB1969">
        <w:tc>
          <w:tcPr>
            <w:tcW w:w="805" w:type="dxa"/>
          </w:tcPr>
          <w:p w14:paraId="5D33A049" w14:textId="42086774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098EDF5" w14:textId="42A224D8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5ED96E3" w14:textId="616C4483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26C255DD" w14:textId="118D51D3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0864B922" w14:textId="7588C54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1B1F0986" w14:textId="38C5A161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B1969" w:rsidRPr="0009338B" w14:paraId="250C2A2C" w14:textId="77777777" w:rsidTr="00EB1969">
        <w:tc>
          <w:tcPr>
            <w:tcW w:w="805" w:type="dxa"/>
          </w:tcPr>
          <w:p w14:paraId="3EDCB2A5" w14:textId="577594D9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3BE3743" w14:textId="54DC1C27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17" w:type="dxa"/>
          </w:tcPr>
          <w:p w14:paraId="235ADE95" w14:textId="1B30DD69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14:paraId="7019BA6A" w14:textId="3CAAC56F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26116EDE" w14:textId="7E650751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00" w:type="dxa"/>
          </w:tcPr>
          <w:p w14:paraId="05D705F5" w14:textId="04D6A005" w:rsidR="00EB1969" w:rsidRPr="0009338B" w:rsidRDefault="00EB1969" w:rsidP="00EB1969">
            <w:pPr>
              <w:pStyle w:val="Geenafstand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EBAAD3A" w14:textId="77777777" w:rsidR="00557411" w:rsidRDefault="00557411" w:rsidP="00557411">
      <w:pPr>
        <w:pStyle w:val="Geenafstand"/>
        <w:ind w:left="720"/>
        <w:jc w:val="both"/>
      </w:pPr>
    </w:p>
    <w:p w14:paraId="3A9482B5" w14:textId="77777777" w:rsidR="00557411" w:rsidRPr="000803FC" w:rsidRDefault="009C442D" w:rsidP="009C442D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Indien de leerling problemen had met de spelling, met welke vaardigheden had de leerling aan het einde van zijn/haar loopbaan nog problemen?</w:t>
      </w:r>
    </w:p>
    <w:p w14:paraId="6E671E29" w14:textId="329DB616" w:rsidR="009C442D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Klank-letter-koppeling(en)</w:t>
      </w:r>
    </w:p>
    <w:p w14:paraId="04FD04E2" w14:textId="41931852" w:rsidR="009C442D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Auditieve analyse</w:t>
      </w:r>
    </w:p>
    <w:p w14:paraId="79B0FA7C" w14:textId="1E2ABA22" w:rsidR="009C442D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Vloeiendheid bij spellen (lang nadenken, twijfelen, veel zelfcorrecties)</w:t>
      </w:r>
    </w:p>
    <w:p w14:paraId="15866395" w14:textId="3D925A29" w:rsidR="009C442D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Spellingsregels</w:t>
      </w:r>
    </w:p>
    <w:p w14:paraId="5FA6FA68" w14:textId="36010A57" w:rsidR="009C442D" w:rsidRDefault="000803FC" w:rsidP="000803FC">
      <w:pPr>
        <w:pStyle w:val="Geenafstand"/>
        <w:ind w:left="180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Open/gesloten lettergreep</w:t>
      </w:r>
    </w:p>
    <w:p w14:paraId="23E1593A" w14:textId="7C34CD55" w:rsidR="009C442D" w:rsidRDefault="000803FC" w:rsidP="000803FC">
      <w:pPr>
        <w:pStyle w:val="Geenafstand"/>
        <w:ind w:left="180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Eind-d regel</w:t>
      </w:r>
    </w:p>
    <w:p w14:paraId="1728B9B3" w14:textId="5CBE57BA" w:rsidR="009C442D" w:rsidRDefault="000803FC" w:rsidP="000803FC">
      <w:pPr>
        <w:pStyle w:val="Geenafstand"/>
        <w:ind w:left="1092"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Werkwoordspelling</w:t>
      </w:r>
    </w:p>
    <w:p w14:paraId="1068C147" w14:textId="34C52B4B" w:rsidR="009C442D" w:rsidRDefault="000803FC" w:rsidP="000803FC">
      <w:pPr>
        <w:pStyle w:val="Geenafstand"/>
        <w:ind w:left="1800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 xml:space="preserve">Anders, namelijk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1DCB6B94" w14:textId="77777777" w:rsidR="009C442D" w:rsidRDefault="009C442D" w:rsidP="009C442D">
      <w:pPr>
        <w:pStyle w:val="Geenafstand"/>
        <w:jc w:val="both"/>
      </w:pPr>
    </w:p>
    <w:p w14:paraId="1FEADBBE" w14:textId="77777777" w:rsidR="009C442D" w:rsidRPr="000803FC" w:rsidRDefault="009C442D" w:rsidP="009C442D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Hoe zou u het spellen van de leerling omschrijven?</w:t>
      </w:r>
    </w:p>
    <w:p w14:paraId="0FFCCCBC" w14:textId="48B3667A" w:rsidR="009C442D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Goed</w:t>
      </w:r>
    </w:p>
    <w:p w14:paraId="7047116D" w14:textId="32F3ACC3" w:rsidR="009C442D" w:rsidRDefault="000803FC" w:rsidP="000803FC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Gaat sterk op gehoor af (fonetisch)</w:t>
      </w:r>
    </w:p>
    <w:p w14:paraId="71746739" w14:textId="15D98850" w:rsidR="009C442D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Maakt veel fouten met de spellingsregels (gebruikt ze niet of verkeerd)</w:t>
      </w:r>
    </w:p>
    <w:p w14:paraId="19A8F3D0" w14:textId="0A2E4FC6" w:rsidR="009C442D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>Maakt veel gebruik van ezelsbruggetjes/geheugensteuntjes voor regels</w:t>
      </w:r>
    </w:p>
    <w:p w14:paraId="019E4104" w14:textId="08F8D89A" w:rsidR="009C442D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C442D">
        <w:t xml:space="preserve">Anders, namelijk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2F30F0C0" w14:textId="77777777" w:rsidR="009C442D" w:rsidRDefault="009C442D" w:rsidP="009C442D">
      <w:pPr>
        <w:pStyle w:val="Geenafstand"/>
        <w:jc w:val="both"/>
      </w:pPr>
    </w:p>
    <w:p w14:paraId="0390B55F" w14:textId="77777777" w:rsidR="009C442D" w:rsidRPr="000803FC" w:rsidRDefault="009B4272" w:rsidP="009B4272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Heeft de leerling extra faciliteiten gekregen bij u op school?</w:t>
      </w:r>
    </w:p>
    <w:p w14:paraId="618A9E4B" w14:textId="38072964" w:rsidR="009B4272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B4272">
        <w:t>Nee</w:t>
      </w:r>
    </w:p>
    <w:p w14:paraId="1DE77BDA" w14:textId="64FC8F37" w:rsidR="009B4272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B4272">
        <w:t xml:space="preserve">Ja, meer tijd voor het lezen bij de vakken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548718D6" w14:textId="0779EFAB" w:rsidR="009B4272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B4272">
        <w:t xml:space="preserve">Ja, meer tijd voor het schrijven bij de vakken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5DD09DE3" w14:textId="455F9D23" w:rsidR="009B4272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B4272">
        <w:t>Ja, gebruik van spellingscontrole</w:t>
      </w:r>
    </w:p>
    <w:p w14:paraId="2745E6A2" w14:textId="64C89D21" w:rsidR="009B4272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B4272">
        <w:t>Ja, gebruik van spraakherkenningssoftware</w:t>
      </w:r>
    </w:p>
    <w:p w14:paraId="0034061B" w14:textId="2C1BA5F4" w:rsidR="009B4272" w:rsidRDefault="00057125" w:rsidP="00057125">
      <w:pPr>
        <w:pStyle w:val="Geenafstand"/>
        <w:ind w:firstLine="708"/>
        <w:jc w:val="both"/>
      </w:pPr>
      <w:r w:rsidRPr="004B36B9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B36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4B36B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="009B4272">
        <w:t xml:space="preserve">Ja, namelijk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66DADE4C" w14:textId="77777777" w:rsidR="00334824" w:rsidRDefault="00334824" w:rsidP="009B4272">
      <w:pPr>
        <w:pStyle w:val="Geenafstand"/>
        <w:jc w:val="both"/>
      </w:pPr>
    </w:p>
    <w:p w14:paraId="758EF50E" w14:textId="77777777" w:rsidR="00334824" w:rsidRDefault="00334824" w:rsidP="009B4272">
      <w:pPr>
        <w:pStyle w:val="Geenafstand"/>
        <w:jc w:val="both"/>
      </w:pPr>
    </w:p>
    <w:p w14:paraId="085C1473" w14:textId="77777777" w:rsidR="00334824" w:rsidRDefault="00334824" w:rsidP="009B4272">
      <w:pPr>
        <w:pStyle w:val="Geenafstand"/>
        <w:jc w:val="both"/>
      </w:pPr>
    </w:p>
    <w:p w14:paraId="4F8924B7" w14:textId="1C71C3F9" w:rsidR="00334824" w:rsidRDefault="00334824" w:rsidP="002D513F">
      <w:pPr>
        <w:pStyle w:val="Geenafstand"/>
        <w:jc w:val="right"/>
        <w:rPr>
          <w:b/>
          <w:noProof/>
          <w:color w:val="003DB8"/>
          <w:sz w:val="18"/>
          <w:szCs w:val="18"/>
          <w:lang w:eastAsia="nl-NL"/>
        </w:rPr>
      </w:pPr>
    </w:p>
    <w:p w14:paraId="5B526F5F" w14:textId="77777777" w:rsidR="002D513F" w:rsidRPr="002D513F" w:rsidRDefault="002D513F" w:rsidP="002D513F">
      <w:pPr>
        <w:pStyle w:val="Geenafstand"/>
        <w:jc w:val="right"/>
        <w:rPr>
          <w:b/>
          <w:color w:val="003DB8"/>
          <w:sz w:val="24"/>
          <w:szCs w:val="24"/>
        </w:rPr>
      </w:pPr>
    </w:p>
    <w:p w14:paraId="04878920" w14:textId="77777777" w:rsidR="00334824" w:rsidRDefault="00334824" w:rsidP="009B4272">
      <w:pPr>
        <w:pStyle w:val="Geenafstand"/>
        <w:jc w:val="both"/>
      </w:pPr>
    </w:p>
    <w:p w14:paraId="5EA43C88" w14:textId="2DF88E27" w:rsidR="009B4272" w:rsidRPr="000803FC" w:rsidRDefault="00EB1969" w:rsidP="009B4272">
      <w:pPr>
        <w:pStyle w:val="Geenafstand"/>
        <w:numPr>
          <w:ilvl w:val="0"/>
          <w:numId w:val="1"/>
        </w:numPr>
        <w:jc w:val="both"/>
        <w:rPr>
          <w:u w:val="single"/>
        </w:rPr>
      </w:pPr>
      <w:r>
        <w:br w:type="page"/>
      </w:r>
      <w:r w:rsidR="009B4272" w:rsidRPr="000803FC">
        <w:rPr>
          <w:u w:val="single"/>
        </w:rPr>
        <w:lastRenderedPageBreak/>
        <w:t>Welke begeleiding zou de leerling in het voortgezet onderwijs moeten krijgen?</w:t>
      </w:r>
    </w:p>
    <w:p w14:paraId="33722DEF" w14:textId="3E58F367" w:rsidR="00EB1969" w:rsidRDefault="00EB1969" w:rsidP="00EB1969">
      <w:pPr>
        <w:pStyle w:val="Geenafstand"/>
        <w:ind w:left="720"/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B37055" w14:textId="77777777" w:rsidR="009B4272" w:rsidRDefault="009B4272" w:rsidP="009B4272">
      <w:pPr>
        <w:pStyle w:val="Geenafstand"/>
        <w:jc w:val="both"/>
      </w:pPr>
    </w:p>
    <w:p w14:paraId="10E93BA2" w14:textId="77777777" w:rsidR="009B4272" w:rsidRPr="000803FC" w:rsidRDefault="009B4272" w:rsidP="009B4272">
      <w:pPr>
        <w:pStyle w:val="Geenafstand"/>
        <w:numPr>
          <w:ilvl w:val="0"/>
          <w:numId w:val="1"/>
        </w:numPr>
        <w:jc w:val="both"/>
        <w:rPr>
          <w:u w:val="single"/>
        </w:rPr>
      </w:pPr>
      <w:r w:rsidRPr="000803FC">
        <w:rPr>
          <w:u w:val="single"/>
        </w:rPr>
        <w:t>Welke zaken, die nog niet aan de orde zijn geweest, zijn volgens u nog van belang?</w:t>
      </w:r>
    </w:p>
    <w:p w14:paraId="4A3521EB" w14:textId="73632369" w:rsidR="00EB1969" w:rsidRDefault="00EB1969" w:rsidP="009B4272">
      <w:pPr>
        <w:pStyle w:val="Geenafstand"/>
        <w:ind w:left="720"/>
        <w:jc w:val="bot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D527AB1" w14:textId="2039A268" w:rsidR="00EB1969" w:rsidRDefault="00EB1969" w:rsidP="009B4272">
      <w:pPr>
        <w:pStyle w:val="Geenafstand"/>
        <w:ind w:left="720"/>
        <w:jc w:val="both"/>
      </w:pPr>
    </w:p>
    <w:p w14:paraId="5E183BE8" w14:textId="77777777" w:rsidR="00EB1969" w:rsidRDefault="00EB1969" w:rsidP="009B4272">
      <w:pPr>
        <w:pStyle w:val="Geenafstand"/>
        <w:ind w:left="720"/>
        <w:jc w:val="both"/>
      </w:pPr>
    </w:p>
    <w:p w14:paraId="70C5B386" w14:textId="0B66C1FC" w:rsidR="00E91784" w:rsidRDefault="00E91784" w:rsidP="00E91784">
      <w:pPr>
        <w:pStyle w:val="Geenafstand"/>
        <w:numPr>
          <w:ilvl w:val="0"/>
          <w:numId w:val="1"/>
        </w:numPr>
        <w:jc w:val="both"/>
      </w:pPr>
      <w:r w:rsidRPr="000803FC">
        <w:rPr>
          <w:u w:val="single"/>
        </w:rPr>
        <w:t>Hoe was/is de motivatie, de inzet, aandacht en concentratie van het kind in het verleden en</w:t>
      </w:r>
      <w:r>
        <w:t xml:space="preserve"> </w:t>
      </w:r>
      <w:r w:rsidRPr="000803FC">
        <w:rPr>
          <w:u w:val="single"/>
        </w:rPr>
        <w:t>op dit moment?</w:t>
      </w:r>
      <w:r>
        <w:t xml:space="preserve">  </w:t>
      </w:r>
    </w:p>
    <w:p w14:paraId="05718DD5" w14:textId="77777777" w:rsidR="006813C4" w:rsidRDefault="006813C4" w:rsidP="000803FC">
      <w:pPr>
        <w:pStyle w:val="Geenafstand"/>
        <w:ind w:left="360"/>
        <w:jc w:val="both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1503"/>
        <w:gridCol w:w="1428"/>
        <w:gridCol w:w="1318"/>
        <w:gridCol w:w="1370"/>
        <w:gridCol w:w="1325"/>
        <w:gridCol w:w="1396"/>
      </w:tblGrid>
      <w:tr w:rsidR="006813C4" w14:paraId="3642A326" w14:textId="77777777" w:rsidTr="006813C4">
        <w:tc>
          <w:tcPr>
            <w:tcW w:w="1517" w:type="dxa"/>
          </w:tcPr>
          <w:p w14:paraId="562A3A44" w14:textId="77777777" w:rsidR="006813C4" w:rsidRDefault="006813C4" w:rsidP="006813C4">
            <w:pPr>
              <w:pStyle w:val="Geenafstand"/>
              <w:jc w:val="both"/>
            </w:pPr>
          </w:p>
        </w:tc>
        <w:tc>
          <w:tcPr>
            <w:tcW w:w="1476" w:type="dxa"/>
          </w:tcPr>
          <w:p w14:paraId="2D0A2336" w14:textId="77777777" w:rsidR="006813C4" w:rsidRDefault="006813C4" w:rsidP="006813C4">
            <w:pPr>
              <w:pStyle w:val="Geenafstand"/>
              <w:jc w:val="both"/>
            </w:pPr>
          </w:p>
        </w:tc>
        <w:tc>
          <w:tcPr>
            <w:tcW w:w="1392" w:type="dxa"/>
          </w:tcPr>
          <w:p w14:paraId="78F5A6A8" w14:textId="3865DFEC" w:rsidR="006813C4" w:rsidRDefault="006813C4" w:rsidP="006813C4">
            <w:pPr>
              <w:pStyle w:val="Geenafstand"/>
              <w:jc w:val="center"/>
            </w:pPr>
            <w:r>
              <w:t>goed</w:t>
            </w:r>
          </w:p>
        </w:tc>
        <w:tc>
          <w:tcPr>
            <w:tcW w:w="1393" w:type="dxa"/>
          </w:tcPr>
          <w:p w14:paraId="03076549" w14:textId="2E3BBD67" w:rsidR="006813C4" w:rsidRDefault="006813C4" w:rsidP="006813C4">
            <w:pPr>
              <w:pStyle w:val="Geenafstand"/>
              <w:jc w:val="center"/>
            </w:pPr>
            <w:r>
              <w:t>voldoende</w:t>
            </w:r>
          </w:p>
        </w:tc>
        <w:tc>
          <w:tcPr>
            <w:tcW w:w="1392" w:type="dxa"/>
          </w:tcPr>
          <w:p w14:paraId="4DC54483" w14:textId="7CD345DE" w:rsidR="006813C4" w:rsidRDefault="006813C4" w:rsidP="006813C4">
            <w:pPr>
              <w:pStyle w:val="Geenafstand"/>
              <w:jc w:val="center"/>
            </w:pPr>
            <w:r>
              <w:t>matig</w:t>
            </w:r>
          </w:p>
        </w:tc>
        <w:tc>
          <w:tcPr>
            <w:tcW w:w="1396" w:type="dxa"/>
          </w:tcPr>
          <w:p w14:paraId="23E228C4" w14:textId="77CCB00E" w:rsidR="006813C4" w:rsidRDefault="006813C4" w:rsidP="006813C4">
            <w:pPr>
              <w:pStyle w:val="Geenafstand"/>
              <w:jc w:val="center"/>
            </w:pPr>
            <w:r>
              <w:t>onvoldoende</w:t>
            </w:r>
          </w:p>
        </w:tc>
      </w:tr>
      <w:tr w:rsidR="006813C4" w14:paraId="0EFA1113" w14:textId="77777777" w:rsidTr="006813C4">
        <w:tc>
          <w:tcPr>
            <w:tcW w:w="1517" w:type="dxa"/>
          </w:tcPr>
          <w:p w14:paraId="532EF31E" w14:textId="56EDB254" w:rsidR="006813C4" w:rsidRDefault="006813C4" w:rsidP="006813C4">
            <w:pPr>
              <w:pStyle w:val="Geenafstand"/>
              <w:jc w:val="both"/>
            </w:pPr>
            <w:r>
              <w:t>Motivatie</w:t>
            </w:r>
          </w:p>
        </w:tc>
        <w:tc>
          <w:tcPr>
            <w:tcW w:w="1476" w:type="dxa"/>
          </w:tcPr>
          <w:p w14:paraId="4B31AC7A" w14:textId="414F01CE" w:rsidR="006813C4" w:rsidRDefault="006813C4" w:rsidP="006813C4">
            <w:pPr>
              <w:pStyle w:val="Geenafstand"/>
              <w:jc w:val="right"/>
            </w:pPr>
            <w:r>
              <w:t>verleden</w:t>
            </w:r>
          </w:p>
        </w:tc>
        <w:tc>
          <w:tcPr>
            <w:tcW w:w="1392" w:type="dxa"/>
          </w:tcPr>
          <w:p w14:paraId="4BB29159" w14:textId="39FA6AB9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93" w:type="dxa"/>
          </w:tcPr>
          <w:p w14:paraId="1C7ED2AF" w14:textId="1FFF19EF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486544C3" w14:textId="323E6A81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700BC7BA" w14:textId="73935EEE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2EDCDC14" w14:textId="77777777" w:rsidTr="006813C4">
        <w:tc>
          <w:tcPr>
            <w:tcW w:w="1517" w:type="dxa"/>
          </w:tcPr>
          <w:p w14:paraId="236C721E" w14:textId="77777777" w:rsidR="006813C4" w:rsidRDefault="006813C4" w:rsidP="006813C4">
            <w:pPr>
              <w:pStyle w:val="Geenafstand"/>
              <w:jc w:val="both"/>
            </w:pPr>
          </w:p>
        </w:tc>
        <w:tc>
          <w:tcPr>
            <w:tcW w:w="1476" w:type="dxa"/>
          </w:tcPr>
          <w:p w14:paraId="1262A00C" w14:textId="51F7D5B1" w:rsidR="006813C4" w:rsidRDefault="006813C4" w:rsidP="006813C4">
            <w:pPr>
              <w:pStyle w:val="Geenafstand"/>
              <w:jc w:val="right"/>
            </w:pPr>
            <w:r>
              <w:t>nu</w:t>
            </w:r>
          </w:p>
        </w:tc>
        <w:tc>
          <w:tcPr>
            <w:tcW w:w="1392" w:type="dxa"/>
          </w:tcPr>
          <w:p w14:paraId="6CA2BA35" w14:textId="56DCFC65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39CE78E4" w14:textId="1892B4CD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4100A390" w14:textId="1F8895A8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508F91E5" w14:textId="77ADB8AF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4EAAF8E5" w14:textId="77777777" w:rsidTr="006813C4">
        <w:tc>
          <w:tcPr>
            <w:tcW w:w="1517" w:type="dxa"/>
          </w:tcPr>
          <w:p w14:paraId="2A6DCBF6" w14:textId="3A242B70" w:rsidR="006813C4" w:rsidRDefault="006813C4" w:rsidP="006813C4">
            <w:pPr>
              <w:pStyle w:val="Geenafstand"/>
              <w:jc w:val="both"/>
            </w:pPr>
            <w:r>
              <w:t>Inzet</w:t>
            </w:r>
          </w:p>
        </w:tc>
        <w:tc>
          <w:tcPr>
            <w:tcW w:w="1476" w:type="dxa"/>
          </w:tcPr>
          <w:p w14:paraId="51366FD6" w14:textId="413EEA5E" w:rsidR="006813C4" w:rsidRDefault="006813C4" w:rsidP="006813C4">
            <w:pPr>
              <w:pStyle w:val="Geenafstand"/>
              <w:jc w:val="right"/>
            </w:pPr>
            <w:r>
              <w:t>verleden</w:t>
            </w:r>
          </w:p>
        </w:tc>
        <w:tc>
          <w:tcPr>
            <w:tcW w:w="1392" w:type="dxa"/>
          </w:tcPr>
          <w:p w14:paraId="306D4BEB" w14:textId="76CB8994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6C0654C7" w14:textId="4F2EE12E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49EF5166" w14:textId="55E209C0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7D12A0AD" w14:textId="5E9304E3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320DE3FE" w14:textId="77777777" w:rsidTr="006813C4">
        <w:tc>
          <w:tcPr>
            <w:tcW w:w="1517" w:type="dxa"/>
          </w:tcPr>
          <w:p w14:paraId="3579A845" w14:textId="77777777" w:rsidR="006813C4" w:rsidRDefault="006813C4" w:rsidP="006813C4">
            <w:pPr>
              <w:pStyle w:val="Geenafstand"/>
              <w:jc w:val="both"/>
            </w:pPr>
          </w:p>
        </w:tc>
        <w:tc>
          <w:tcPr>
            <w:tcW w:w="1476" w:type="dxa"/>
          </w:tcPr>
          <w:p w14:paraId="17393324" w14:textId="25B2004D" w:rsidR="006813C4" w:rsidRDefault="006813C4" w:rsidP="006813C4">
            <w:pPr>
              <w:pStyle w:val="Geenafstand"/>
              <w:jc w:val="right"/>
            </w:pPr>
            <w:r>
              <w:t>nu</w:t>
            </w:r>
          </w:p>
        </w:tc>
        <w:tc>
          <w:tcPr>
            <w:tcW w:w="1392" w:type="dxa"/>
          </w:tcPr>
          <w:p w14:paraId="086B97EA" w14:textId="7969D944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22AFA973" w14:textId="54819134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48047885" w14:textId="5B9CDBAC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6E9054B0" w14:textId="492F6749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7CBCC25E" w14:textId="77777777" w:rsidTr="006813C4">
        <w:tc>
          <w:tcPr>
            <w:tcW w:w="1517" w:type="dxa"/>
          </w:tcPr>
          <w:p w14:paraId="59F04B15" w14:textId="7F94B4A0" w:rsidR="006813C4" w:rsidRDefault="006813C4" w:rsidP="006813C4">
            <w:pPr>
              <w:pStyle w:val="Geenafstand"/>
              <w:jc w:val="both"/>
            </w:pPr>
            <w:r>
              <w:t>Aandacht</w:t>
            </w:r>
          </w:p>
        </w:tc>
        <w:tc>
          <w:tcPr>
            <w:tcW w:w="1476" w:type="dxa"/>
          </w:tcPr>
          <w:p w14:paraId="727D4D3A" w14:textId="38C24FE2" w:rsidR="006813C4" w:rsidRDefault="006813C4" w:rsidP="006813C4">
            <w:pPr>
              <w:pStyle w:val="Geenafstand"/>
              <w:jc w:val="right"/>
            </w:pPr>
            <w:r>
              <w:t>verleden</w:t>
            </w:r>
          </w:p>
        </w:tc>
        <w:tc>
          <w:tcPr>
            <w:tcW w:w="1392" w:type="dxa"/>
          </w:tcPr>
          <w:p w14:paraId="4C0899CA" w14:textId="6CC0F21F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0100ADA2" w14:textId="09AC5C86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1211CBC3" w14:textId="2BA435EB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4FC2BC40" w14:textId="3A9A27CC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126AE1EA" w14:textId="77777777" w:rsidTr="006813C4">
        <w:tc>
          <w:tcPr>
            <w:tcW w:w="1517" w:type="dxa"/>
          </w:tcPr>
          <w:p w14:paraId="707993DF" w14:textId="77777777" w:rsidR="006813C4" w:rsidRDefault="006813C4" w:rsidP="006813C4">
            <w:pPr>
              <w:pStyle w:val="Geenafstand"/>
              <w:jc w:val="both"/>
            </w:pPr>
          </w:p>
        </w:tc>
        <w:tc>
          <w:tcPr>
            <w:tcW w:w="1476" w:type="dxa"/>
          </w:tcPr>
          <w:p w14:paraId="032AB871" w14:textId="117F56A3" w:rsidR="006813C4" w:rsidRDefault="006813C4" w:rsidP="006813C4">
            <w:pPr>
              <w:pStyle w:val="Geenafstand"/>
              <w:jc w:val="right"/>
            </w:pPr>
            <w:r>
              <w:t>nu</w:t>
            </w:r>
          </w:p>
        </w:tc>
        <w:tc>
          <w:tcPr>
            <w:tcW w:w="1392" w:type="dxa"/>
          </w:tcPr>
          <w:p w14:paraId="18F28638" w14:textId="4115892C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2B13CA8B" w14:textId="346631FC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314E09D1" w14:textId="55B54971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19DB702B" w14:textId="46F59380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056EE150" w14:textId="77777777" w:rsidTr="006813C4">
        <w:tc>
          <w:tcPr>
            <w:tcW w:w="1517" w:type="dxa"/>
          </w:tcPr>
          <w:p w14:paraId="29697BA4" w14:textId="548111FE" w:rsidR="006813C4" w:rsidRDefault="006813C4" w:rsidP="006813C4">
            <w:pPr>
              <w:pStyle w:val="Geenafstand"/>
              <w:jc w:val="both"/>
            </w:pPr>
            <w:r>
              <w:t>Concentratie</w:t>
            </w:r>
          </w:p>
        </w:tc>
        <w:tc>
          <w:tcPr>
            <w:tcW w:w="1476" w:type="dxa"/>
          </w:tcPr>
          <w:p w14:paraId="4EB90DCE" w14:textId="5D2B7445" w:rsidR="006813C4" w:rsidRDefault="006813C4" w:rsidP="006813C4">
            <w:pPr>
              <w:pStyle w:val="Geenafstand"/>
              <w:jc w:val="right"/>
            </w:pPr>
            <w:r>
              <w:t>verleden</w:t>
            </w:r>
          </w:p>
        </w:tc>
        <w:tc>
          <w:tcPr>
            <w:tcW w:w="1392" w:type="dxa"/>
          </w:tcPr>
          <w:p w14:paraId="2C537FC3" w14:textId="723C24D6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1A593335" w14:textId="4F9857F4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6B0E4A26" w14:textId="26CF626C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1E3F821A" w14:textId="56287FE6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13C4" w14:paraId="0CE00001" w14:textId="77777777" w:rsidTr="006813C4">
        <w:tc>
          <w:tcPr>
            <w:tcW w:w="1517" w:type="dxa"/>
          </w:tcPr>
          <w:p w14:paraId="09C66094" w14:textId="77777777" w:rsidR="006813C4" w:rsidRDefault="006813C4" w:rsidP="006813C4">
            <w:pPr>
              <w:pStyle w:val="Geenafstand"/>
              <w:jc w:val="both"/>
            </w:pPr>
          </w:p>
        </w:tc>
        <w:tc>
          <w:tcPr>
            <w:tcW w:w="1476" w:type="dxa"/>
          </w:tcPr>
          <w:p w14:paraId="1A73CF2E" w14:textId="671858BA" w:rsidR="006813C4" w:rsidRDefault="006813C4" w:rsidP="006813C4">
            <w:pPr>
              <w:pStyle w:val="Geenafstand"/>
              <w:jc w:val="right"/>
            </w:pPr>
            <w:r>
              <w:t>nu</w:t>
            </w:r>
          </w:p>
        </w:tc>
        <w:tc>
          <w:tcPr>
            <w:tcW w:w="1392" w:type="dxa"/>
          </w:tcPr>
          <w:p w14:paraId="67DFE123" w14:textId="085E2D5E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3" w:type="dxa"/>
          </w:tcPr>
          <w:p w14:paraId="12CCFC38" w14:textId="22730974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</w:tcPr>
          <w:p w14:paraId="5CF4B786" w14:textId="7CFF9210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</w:tcPr>
          <w:p w14:paraId="33317EF3" w14:textId="6ABF71B2" w:rsidR="006813C4" w:rsidRDefault="006813C4" w:rsidP="006813C4">
            <w:pPr>
              <w:pStyle w:val="Geenafstand"/>
              <w:jc w:val="center"/>
            </w:pPr>
            <w:r w:rsidRPr="007301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01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30197">
              <w:rPr>
                <w:rFonts w:ascii="Arial" w:hAnsi="Arial" w:cs="Arial"/>
                <w:sz w:val="20"/>
                <w:szCs w:val="20"/>
              </w:rPr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3019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31929B" w14:textId="77777777" w:rsidR="006813C4" w:rsidRDefault="006813C4" w:rsidP="006813C4">
      <w:pPr>
        <w:pStyle w:val="Geenafstand"/>
        <w:ind w:left="720"/>
        <w:jc w:val="both"/>
      </w:pPr>
    </w:p>
    <w:p w14:paraId="5E68C24D" w14:textId="028B01CD" w:rsidR="00E91784" w:rsidRDefault="00E91784" w:rsidP="006813C4">
      <w:pPr>
        <w:pStyle w:val="Geenafstand"/>
        <w:jc w:val="both"/>
      </w:pPr>
    </w:p>
    <w:p w14:paraId="4A19E4DE" w14:textId="60B14B06" w:rsidR="00E91784" w:rsidRDefault="00E91784" w:rsidP="00E91784">
      <w:pPr>
        <w:pStyle w:val="Geenafstand"/>
        <w:ind w:left="720"/>
        <w:jc w:val="both"/>
      </w:pPr>
      <w:r>
        <w:t>Eventuele toelichting:</w:t>
      </w:r>
      <w:r w:rsidR="00EB1969">
        <w:t xml:space="preserve"> </w:t>
      </w:r>
      <w:r w:rsidR="00EB1969">
        <w:fldChar w:fldCharType="begin">
          <w:ffData>
            <w:name w:val="Text1"/>
            <w:enabled/>
            <w:calcOnExit w:val="0"/>
            <w:textInput/>
          </w:ffData>
        </w:fldChar>
      </w:r>
      <w:r w:rsidR="00EB1969">
        <w:instrText xml:space="preserve"> FORMTEXT </w:instrText>
      </w:r>
      <w:r w:rsidR="00EB1969">
        <w:fldChar w:fldCharType="separate"/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t> </w:t>
      </w:r>
      <w:r w:rsidR="00EB1969">
        <w:fldChar w:fldCharType="end"/>
      </w:r>
    </w:p>
    <w:p w14:paraId="5E6DFCFA" w14:textId="29D0BA90" w:rsidR="009B4272" w:rsidRDefault="009B4272" w:rsidP="009B4272">
      <w:pPr>
        <w:pStyle w:val="Geenafstand"/>
        <w:jc w:val="both"/>
      </w:pPr>
    </w:p>
    <w:p w14:paraId="4791FCC8" w14:textId="469B66AA" w:rsidR="006813C4" w:rsidRDefault="006813C4" w:rsidP="009B4272">
      <w:pPr>
        <w:pStyle w:val="Geenafstand"/>
        <w:jc w:val="both"/>
      </w:pPr>
    </w:p>
    <w:p w14:paraId="52BE51B6" w14:textId="77777777" w:rsidR="006813C4" w:rsidRDefault="006813C4" w:rsidP="009B4272">
      <w:pPr>
        <w:pStyle w:val="Geenafstand"/>
        <w:jc w:val="both"/>
      </w:pPr>
    </w:p>
    <w:p w14:paraId="3C8EE4FA" w14:textId="77777777" w:rsidR="009B4272" w:rsidRDefault="009B4272" w:rsidP="009B4272">
      <w:pPr>
        <w:pStyle w:val="Geenafstand"/>
        <w:jc w:val="both"/>
      </w:pPr>
      <w:r>
        <w:t>Bedankt voor het invullen van de vragenlijst.</w:t>
      </w:r>
    </w:p>
    <w:sectPr w:rsidR="009B4272" w:rsidSect="001C086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261A" w14:textId="77777777" w:rsidR="00EB1969" w:rsidRDefault="00EB1969" w:rsidP="00EB1969">
      <w:pPr>
        <w:spacing w:after="0" w:line="240" w:lineRule="auto"/>
      </w:pPr>
      <w:r>
        <w:separator/>
      </w:r>
    </w:p>
  </w:endnote>
  <w:endnote w:type="continuationSeparator" w:id="0">
    <w:p w14:paraId="505B0207" w14:textId="77777777" w:rsidR="00EB1969" w:rsidRDefault="00EB1969" w:rsidP="00EB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74C0" w14:textId="77777777" w:rsidR="00EB1969" w:rsidRDefault="00EB1969" w:rsidP="00EB1969">
      <w:pPr>
        <w:spacing w:after="0" w:line="240" w:lineRule="auto"/>
      </w:pPr>
      <w:r>
        <w:separator/>
      </w:r>
    </w:p>
  </w:footnote>
  <w:footnote w:type="continuationSeparator" w:id="0">
    <w:p w14:paraId="30116C77" w14:textId="77777777" w:rsidR="00EB1969" w:rsidRDefault="00EB1969" w:rsidP="00EB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DDFB5" w14:textId="1E2BA3E9" w:rsidR="00EB1969" w:rsidRDefault="001B11A4" w:rsidP="00EB1969">
    <w:pPr>
      <w:pStyle w:val="Koptekst"/>
      <w:jc w:val="right"/>
    </w:pPr>
    <w:r w:rsidRPr="002D513F">
      <w:rPr>
        <w:b/>
        <w:noProof/>
        <w:color w:val="003DB8"/>
        <w:sz w:val="24"/>
        <w:szCs w:val="24"/>
        <w:lang w:eastAsia="nl-NL"/>
      </w:rPr>
      <w:drawing>
        <wp:inline distT="0" distB="0" distL="0" distR="0" wp14:anchorId="11406843" wp14:editId="0A9556B2">
          <wp:extent cx="2057400" cy="449580"/>
          <wp:effectExtent l="0" t="0" r="0" b="0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0" t="7813" r="5482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2B0"/>
    <w:multiLevelType w:val="hybridMultilevel"/>
    <w:tmpl w:val="CE2E6E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F1BCD"/>
    <w:multiLevelType w:val="hybridMultilevel"/>
    <w:tmpl w:val="802EC1A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D5AA9"/>
    <w:multiLevelType w:val="hybridMultilevel"/>
    <w:tmpl w:val="7E421FB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B5D98"/>
    <w:multiLevelType w:val="hybridMultilevel"/>
    <w:tmpl w:val="8F70464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2324E1"/>
    <w:multiLevelType w:val="hybridMultilevel"/>
    <w:tmpl w:val="E79ABA8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B538EA"/>
    <w:multiLevelType w:val="hybridMultilevel"/>
    <w:tmpl w:val="6A34D4F0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923EBA"/>
    <w:multiLevelType w:val="hybridMultilevel"/>
    <w:tmpl w:val="4964F15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1D2A5A"/>
    <w:multiLevelType w:val="hybridMultilevel"/>
    <w:tmpl w:val="D4AEB2D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E18E3"/>
    <w:multiLevelType w:val="hybridMultilevel"/>
    <w:tmpl w:val="E1F282E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B34E62"/>
    <w:multiLevelType w:val="hybridMultilevel"/>
    <w:tmpl w:val="BDE6D3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66FB7"/>
    <w:multiLevelType w:val="hybridMultilevel"/>
    <w:tmpl w:val="7EE6E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79D8"/>
    <w:multiLevelType w:val="hybridMultilevel"/>
    <w:tmpl w:val="2D847504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D1139F"/>
    <w:multiLevelType w:val="hybridMultilevel"/>
    <w:tmpl w:val="B796829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333E82"/>
    <w:multiLevelType w:val="hybridMultilevel"/>
    <w:tmpl w:val="D2F49AA4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A56E75"/>
    <w:multiLevelType w:val="hybridMultilevel"/>
    <w:tmpl w:val="89AE3D9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68"/>
    <w:rsid w:val="00057125"/>
    <w:rsid w:val="000803FC"/>
    <w:rsid w:val="0009338B"/>
    <w:rsid w:val="001964DC"/>
    <w:rsid w:val="001B11A4"/>
    <w:rsid w:val="001C0860"/>
    <w:rsid w:val="001C1789"/>
    <w:rsid w:val="002D513F"/>
    <w:rsid w:val="00334824"/>
    <w:rsid w:val="00346889"/>
    <w:rsid w:val="00362544"/>
    <w:rsid w:val="003C42F4"/>
    <w:rsid w:val="00554F42"/>
    <w:rsid w:val="00557411"/>
    <w:rsid w:val="006813C4"/>
    <w:rsid w:val="006A6E01"/>
    <w:rsid w:val="009127A2"/>
    <w:rsid w:val="00962568"/>
    <w:rsid w:val="009B4272"/>
    <w:rsid w:val="009C442D"/>
    <w:rsid w:val="009F68EB"/>
    <w:rsid w:val="00B1468E"/>
    <w:rsid w:val="00B8757F"/>
    <w:rsid w:val="00C60997"/>
    <w:rsid w:val="00C84C23"/>
    <w:rsid w:val="00CD5288"/>
    <w:rsid w:val="00CF0878"/>
    <w:rsid w:val="00E17F4D"/>
    <w:rsid w:val="00E91784"/>
    <w:rsid w:val="00EB1969"/>
    <w:rsid w:val="00F16DF9"/>
    <w:rsid w:val="00F27AB4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0C68BB"/>
  <w15:chartTrackingRefBased/>
  <w15:docId w15:val="{57750290-1F52-434B-AD98-61E7503F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25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568"/>
    <w:rPr>
      <w:sz w:val="22"/>
      <w:szCs w:val="22"/>
      <w:lang w:eastAsia="en-US"/>
    </w:rPr>
  </w:style>
  <w:style w:type="table" w:styleId="Tabelraster">
    <w:name w:val="Table Grid"/>
    <w:basedOn w:val="Standaardtabel"/>
    <w:rsid w:val="00346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19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196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B19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19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1882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NOPURK</dc:creator>
  <cp:keywords/>
  <cp:lastModifiedBy>Kees de Bondt</cp:lastModifiedBy>
  <cp:revision>2</cp:revision>
  <dcterms:created xsi:type="dcterms:W3CDTF">2020-11-18T16:18:00Z</dcterms:created>
  <dcterms:modified xsi:type="dcterms:W3CDTF">2020-11-18T16:18:00Z</dcterms:modified>
</cp:coreProperties>
</file>